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3"/>
      </w:tblGrid>
      <w:tr w:rsidR="00B05EA5" w:rsidRPr="00560EE7" w:rsidTr="00B05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EA5" w:rsidRPr="00560EE7" w:rsidRDefault="00B05EA5" w:rsidP="00B05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закупок товаров, работ, услуг для обеспечения федеральных нужд на 2017 финансовый год и плановый период 2018 и 2019 годов </w:t>
            </w:r>
          </w:p>
        </w:tc>
      </w:tr>
    </w:tbl>
    <w:p w:rsidR="00B05EA5" w:rsidRPr="00560EE7" w:rsidRDefault="00B05EA5" w:rsidP="00B05E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1"/>
        <w:gridCol w:w="1615"/>
        <w:gridCol w:w="1630"/>
      </w:tblGrid>
      <w:tr w:rsidR="00B05EA5" w:rsidRPr="00560EE7" w:rsidTr="00B05EA5">
        <w:trPr>
          <w:tblCellSpacing w:w="15" w:type="dxa"/>
        </w:trPr>
        <w:tc>
          <w:tcPr>
            <w:tcW w:w="4000" w:type="pct"/>
            <w:vMerge w:val="restar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ИНН учреждения или федерального государственного унитарного предприятия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15" w:type="dxa"/>
            </w:tcMar>
            <w:vAlign w:val="bottom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B05EA5" w:rsidRPr="00560EE7" w:rsidTr="00B05E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EA5" w:rsidRPr="00560EE7" w:rsidTr="00B05E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6330280371</w:t>
            </w:r>
          </w:p>
        </w:tc>
      </w:tr>
      <w:tr w:rsidR="00B05EA5" w:rsidRPr="00560EE7" w:rsidTr="00B05EA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ПРЕДПРИЯТИЕ "ПРИВОЛЖСКИЙ ГОСУДАРСТВЕННЫЙ БОЕПРИПАСНЫЙ ИСПЫТАТЕЛЬНЫЙ ПОЛИГОН"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633001001</w:t>
            </w:r>
          </w:p>
        </w:tc>
      </w:tr>
      <w:tr w:rsidR="00B05EA5" w:rsidRPr="00560EE7" w:rsidTr="00B05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65141</w:t>
            </w:r>
          </w:p>
        </w:tc>
      </w:tr>
      <w:tr w:rsidR="00B05EA5" w:rsidRPr="00560EE7" w:rsidTr="00B05EA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предприятие </w:t>
            </w:r>
          </w:p>
        </w:tc>
        <w:tc>
          <w:tcPr>
            <w:tcW w:w="0" w:type="auto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EA5" w:rsidRPr="00560EE7" w:rsidTr="00B05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EA5" w:rsidRPr="00560EE7" w:rsidTr="00B05EA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EA5" w:rsidRPr="00560EE7" w:rsidTr="00B05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EA5" w:rsidRPr="00560EE7" w:rsidTr="00B05EA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446104, Самарская </w:t>
            </w:r>
            <w:proofErr w:type="spellStart"/>
            <w:proofErr w:type="gramStart"/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Чапаевск г,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МЯЧИНА, 14 ,7-84639-61075, info@pgbip.ru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EA5" w:rsidRPr="00560EE7" w:rsidTr="00B05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EA5" w:rsidRPr="00560EE7" w:rsidTr="00B05EA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EA5" w:rsidRPr="00560EE7" w:rsidTr="00B05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EA5" w:rsidRPr="00560EE7" w:rsidTr="00B05EA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EA5" w:rsidRPr="00560EE7" w:rsidTr="00B05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измененный(1)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B05EA5" w:rsidRPr="00560EE7" w:rsidRDefault="00560EE7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от 03.02.2017г.</w:t>
            </w:r>
          </w:p>
        </w:tc>
      </w:tr>
      <w:tr w:rsidR="00B05EA5" w:rsidRPr="00560EE7" w:rsidTr="00B05EA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EA5" w:rsidRPr="00B05EA5" w:rsidTr="00B05EA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05EA5" w:rsidRPr="00B05EA5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05EA5" w:rsidRPr="00B05EA5" w:rsidRDefault="00B05EA5" w:rsidP="00B05E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54" w:type="pct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"/>
        <w:gridCol w:w="439"/>
        <w:gridCol w:w="2735"/>
        <w:gridCol w:w="1181"/>
        <w:gridCol w:w="1184"/>
        <w:gridCol w:w="1561"/>
        <w:gridCol w:w="994"/>
        <w:gridCol w:w="669"/>
        <w:gridCol w:w="610"/>
        <w:gridCol w:w="1135"/>
        <w:gridCol w:w="994"/>
        <w:gridCol w:w="571"/>
        <w:gridCol w:w="567"/>
        <w:gridCol w:w="1649"/>
        <w:gridCol w:w="849"/>
        <w:gridCol w:w="485"/>
        <w:gridCol w:w="744"/>
      </w:tblGrid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Merge w:val="restar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34" w:type="pct"/>
            <w:vMerge w:val="restar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721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осуществления закупки</w:t>
            </w:r>
          </w:p>
        </w:tc>
        <w:tc>
          <w:tcPr>
            <w:tcW w:w="476" w:type="pct"/>
            <w:vMerge w:val="restar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303" w:type="pct"/>
            <w:vMerge w:val="restar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1386" w:type="pct"/>
            <w:gridSpan w:val="6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финансового обеспечения (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ублей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всего</w:t>
            </w:r>
          </w:p>
        </w:tc>
        <w:tc>
          <w:tcPr>
            <w:tcW w:w="503" w:type="pct"/>
            <w:vMerge w:val="restar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259" w:type="pct"/>
            <w:vMerge w:val="restar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Дополнительная информация в соответствии с пунктом 7 части 2 статьи 17 Федерального закона "О контрактной системе в сфере закупок товаров,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работ услуг для обеспечения государственных и муниципальных нужд"</w:t>
            </w:r>
          </w:p>
        </w:tc>
        <w:tc>
          <w:tcPr>
            <w:tcW w:w="148" w:type="pct"/>
            <w:vMerge w:val="restar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227" w:type="pct"/>
            <w:vMerge w:val="restar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 w:val="restar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мероприятия государственной программы Российской Федерации либо непрограммные направления деятельности (функции, полномочия) </w:t>
            </w:r>
          </w:p>
        </w:tc>
        <w:tc>
          <w:tcPr>
            <w:tcW w:w="361" w:type="pct"/>
            <w:vMerge w:val="restar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476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gridSpan w:val="2"/>
            <w:vMerge w:val="restar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6" w:type="pct"/>
            <w:gridSpan w:val="4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планируемые платежи</w:t>
            </w:r>
          </w:p>
        </w:tc>
        <w:tc>
          <w:tcPr>
            <w:tcW w:w="503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gridSpan w:val="2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vMerge w:val="restar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477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173" w:type="pct"/>
            <w:vMerge w:val="restar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503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gridSpan w:val="2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173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171633028037163300100100030000000000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масел и смазки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224.39503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224.39503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171633028037163300100100080000000000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хозтоваров</w:t>
            </w:r>
            <w:proofErr w:type="spellEnd"/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101.70000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101.70000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171633028037163300100100320000000000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агрегатов К-702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96.80000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96.80000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171633028037163300100100350000000000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агрегатов Т-151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171633028037163300100100520000000000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Текущая инвентаризация Здания №99. ИВЦ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01.07.2017 по 30.09.2017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171633028037163300100101480000000000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трактора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85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2154.00000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2 154.00000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01.06.2017 по 31.08.2017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171633028037163300100101630000000000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машины протирочной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44.60000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44.60000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171633028037163300100101690000000000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мебели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354.23765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354.23765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01.07.2017 по 30.09.2017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171633028037163300100101840000000000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внутриплощадочной дороги к складам № 6 и №7. Ремонт дорог к складам.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687.80000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2 687.80000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171633028037163300100101950000000000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здания №3 (склад 10)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01.06.2017 по 31.08.2017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171633028037163300100101960000000000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здания №4 (склад 11)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385.70000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385.70000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171633028037163300100102140000000000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мягкой кровли здания №9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382.80000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382.80000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закупки с 01.03.2017 по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171633028037163300100102230000000000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№122а (</w:t>
            </w:r>
            <w:proofErr w:type="gram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Пультовая</w:t>
            </w:r>
            <w:proofErr w:type="gram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объекте К-7). Общестроительные работы, внутреннее электроснабжение, освещение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883.90000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883.90000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171633028037163300100102280000000000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№83 склад №2. Общестроительные работы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313.10000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2 313.10000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01.06.2017 по 31.08.2017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171633028037163300100102410000000000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ОСТ, ТУ и изменений к ним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01.11.2017 по 31.01.2018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171633028037163300100102420000000000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Книги, брошюры, листовки печатные прочие и подобные печатные материалы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171633028037163300100102510000000000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лицензионному обслуживанию (обновлению) справочно-правовой системы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327.10600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327.10600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01.10.2017 по 31.12.2018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171633028037163300100102520000000000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услуги по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01.10.2017 по 31.01.2019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171633028037163300100102900000000000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соли, реагента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171633028037163300100102910000000000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герметика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23.59600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23.59600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171633028037163300100102920000000000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текстиля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78.24200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78.24200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171633028037163300100103080000000000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лыж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24.99780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24.99780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01.10.2017 по 31.12.2017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171633028037163300100103170000000000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плитки керамической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72.38000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72.38000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171633028037163300100103240000000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Обеспечение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дюраля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листового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1 768.00000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закупки с 01.06.2017 по 31.08.2017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171633028037163300100103250000000000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радиаторов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59.84000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59.84000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171633028037163300100103400000000000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ручного инструмента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149.25261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149.25261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171633028037163300100103660000000000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картриджей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517.00400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517.00400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171633028037163300100103760000000000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специальных разрешений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171633028037163300100103830000000000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специальных разрешений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01.08.2017 по 31.10.2017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171633028037163300100103840000000000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специальных разрешений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01.09.2017 по 30.11.2017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171633028037163300100100010000000000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канцтоваров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527.30000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527.30000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01.02.2016 по 30.06.2016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171633028037163300100100090000000000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хозтоваров</w:t>
            </w:r>
            <w:proofErr w:type="spellEnd"/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77.20000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77.20000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01.07.2017 по 30.09.2017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171633028037163300100100110000000000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автозапчастей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373.39254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373.39254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171633028037163300100100170000000000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устройства блокирующего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соленоидного</w:t>
            </w:r>
            <w:proofErr w:type="spellEnd"/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171633028037163300100100240000000000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датчика силы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171633028037163300100100380000000000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хозтоваров</w:t>
            </w:r>
            <w:proofErr w:type="spellEnd"/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40.90000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40.90000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01.07.2017 по 30.09.2017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171633028037163300100100440006512000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Страхование работников ФКП "ПГБИП" от несчастных случаев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171633028037163300100100490000000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Обеспечение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Текущая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инвентаризация Зд.№13 скл.№14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171633028037163300100100500000000000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Текущая инвентаризация Зд.№81 бал. Траверс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171633028037163300100101330000000000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30мм гильзы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85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171633028037163300100101360000000000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снаряда 85 мм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28.02.2017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171633028037163300100101400000000000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порошка 6ЖВ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85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171633028037163300100101420000000000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КД-8С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171633028037163300100101490000000000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трактора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01.10.2017 по 31.12.2017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171633028037163300100101560000000000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удобрения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85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2095.98200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2 095.98200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30.09.2017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171633028037163300100101570000000000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станка универсального фрезерного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01.10.2017 по 31.12.2017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171633028037163300100101940000000000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здания №50 объект №9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171633028037163300100102100000000000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Прочистка канализации т/ч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85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2404.40000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2 404.40000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171633028037163300100102120000000000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№62. Замена окон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382.20000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382.20000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171633028037163300100102160000000000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№114 «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Мархи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». Ремонт кровли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682.00000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682.00000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171633028037163300100102220000000000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№163 Блиндаж на объекте К-7. Общестроительные работы. Внутреннее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электроснабжение, освещение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85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1458.60000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1 458.60000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171633028037163300100102320000000000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№115 «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Мархи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». Общестроительные работы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85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2757.60000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2 757.60000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01.06.2017 по 31.08.2017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171633028037163300100102330000000000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предприятия НД ограниченного пользования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171633028037163300100102370000000000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ОСТ, ТУ и изменений к ним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20.45000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20.45000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171633028037163300100102390000000000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ОСТ, ТУ и изменений к ним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01.08.2017 по 31.10.2017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171633028037163300100102480000000000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программных продуктов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15.63100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15.63100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171633028037163300100102530000000000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оценке риска и ущерба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85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171633028037163300100102700000000000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внутренних и внешних безопасных расстояний технической части предприятия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171633028037163300100102880000000000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серы технической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2.11800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2.11800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171633028037163300100102960000000000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дорожных знаков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24.70000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24.70000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171633028037163300100103210000000000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проволоки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86.15300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86.15300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171633028037163300100103320000000000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синтезатора чистоты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01.07.2017 по 31.08.2017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171633028037163300100103490000000000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кабеля UTP и коммуникационного оборудования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48.65200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48.65200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171633028037163300100103540000000000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электроинструмента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192.08600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192.08600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171633028037163300100103600000000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Обеспечение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подзорной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трубы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171633028037163300100103680000000000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картриджей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486.65800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486.65800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01.10.2017 по 31.12.2017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171633028037163300100103800000000000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специальных разрешений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171633028037163300100103860000000000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специальных разрешений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01.11.2017 по 31.12.2018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171633028037163300100103870000000000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специальных разрешений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01.12.2017 по 28.02.2018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171633028037163300100103900000000000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Информационное обеспечение (методические материалы)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171633028037163300100100180000000000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установки ударной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85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9127.00000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9 127.00000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01.06.2017 по 31.08.2017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полгода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171633028037163300100100220000000000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Стенд имитации транспортирования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85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3 650.00000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01.06.2017 по 31.08.2017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171633028037163300100100230000000000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мобильного комплекса измерения координат боеприпасов и регистрации их траектории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85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48150.00000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48 150.00000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01.06.2017 по 31.08.2017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171633028037163300100100290000000000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газосигнализатора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171633028037163300100100300000000000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высокоскоростной видеокамеры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171633028037163300100100340000000000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агрегатов К-702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171633028037163300100100470000000000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инвентаризация котельной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01.10.2017 по 31.12.2017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171633028037163300100100570000000000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Запросы о предоставлении сведений, внесенных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гос. кадастр недвижимости и ЕГРП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171633028037163300100101390000000000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снаряда 152 мм Д-20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171633028037163300100101580000000000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автогидроподъемника на автомобильном шасси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85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171633028037163300100101760003511000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электроэнергии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85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12586.00000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12 586.00000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01.12.2017 по 31.12.2018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171633028037163300100101820000000000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работ по обезвреживанию и размещению отходов.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31.12.2017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171633028037163300100101900000000000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у здания№ 225 стоянка. Щебень, асфальт, установка бордюров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203.30000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2 203.30000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01.08.2017 по 31.10.2017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171633028037163300100101930000000000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здания № 49. Объект № 9-1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54.80000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54.80000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01.09.2017 по 30.11.2017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171633028037163300100102010000000000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станции перекачки конденсата около </w:t>
            </w:r>
            <w:proofErr w:type="gram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</w:t>
            </w:r>
            <w:proofErr w:type="gramEnd"/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171633028037163300100102060000000000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Приведение локальной вычислительной сети предприятия в соответствие с нормативными требованиями противопожарной безопасности и государственных стандартов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827.76300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827.76300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171633028037163300100102070000000000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Монтаж </w:t>
            </w:r>
            <w:proofErr w:type="gram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пожарной</w:t>
            </w:r>
            <w:proofErr w:type="gram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сигнализзации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здание №60 мастерская 510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85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1914.90000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1 914.90000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01.09.2017 по 30.11.2017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171633028037163300100102250000000000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№137 Блиндаж на 4 км лев</w:t>
            </w:r>
            <w:proofErr w:type="gram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рани. Общестроительные работы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192.60000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192.60000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171633028037163300100102270000000000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№142 Блиндаж на 3 км левой грани. Общестроительные работы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339.20000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339.20000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171633028037163300100102300000000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Обеспечение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№29 объект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13а «Набивка» Общестроительные работы. Ремонт системы отопления. Ремонт системы водоснабжения. Внешнее электроснабжение снабжение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85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3653.10000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3 653.10000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закупки с 01.06.2017 по 31.08.2017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171633028037163300100102340000000000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предприятия стандартами ограниченного пользования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99.99000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99.99000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171633028037163300100102400000000000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ОСТ, ТУ и изменений к ним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01.10.2017 по 31.12.2017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171633028037163300100102430000000000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Книги, брошюры, листовки печатные прочие и подобные печатные материалы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01.10.2017 по 31.12.2017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171633028037163300100102470000000000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программных продуктов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24.34000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24.34000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171633028037163300100102550000000000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в области гидрометеорологии и смежных с ней областях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171633028037163300100102560000000000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 области гидрометеорологии и смежных с ней областях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171633028037163300100102580000000000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в области гидрометеорологии и смежных с ней областях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01.12.2017 по 28.02.2018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171633028037163300100102760000000000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жалюзи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111.20400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111.20400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01.06.2017 по 31.08.2017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171633028037163300100102790000000000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готового бетонного раствора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171633028037163300100102820000000000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краски в ассортименте, растворителей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43.09120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43.09120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01.10.2017 по 31.12.2017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171633028037163300100102870000000000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ацетилена, кислорода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70.57040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70.57040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30.05.2017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171633028037163300100102930000000000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текстиля нетканого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44.99480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44.99480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171633028037163300100103060000000000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специальных жидкостей для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авомобилей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86.80000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86.80000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171633028037163300100103130000000000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труб ПВХ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176.37000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176.37000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171633028037163300100103260000000000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балонов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высокого давления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42.92800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42.92800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171633028037163300100103350000000000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термографа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151.51200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151.51200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171633028037163300100103360000000000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гигрографа с лентами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249.24000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249.24000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171633028037163300100103410000000000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бензокос</w:t>
            </w:r>
            <w:proofErr w:type="spellEnd"/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108.12400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108.12400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171633028037163300100103520000000000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пожарных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извещателей</w:t>
            </w:r>
            <w:proofErr w:type="spellEnd"/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92.25000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92.25000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01.08.2017 по 31.10.2017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171633028037163300100103560000000000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оборудования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электроустановочного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179.53175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179.53175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171633028037163300100103570000000000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электроламп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448.13000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448.13000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171633028037163300100103610000000000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кабеля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333.75400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333.75400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171633028037163300100103640000000000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кабеля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108.89188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108.89188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01.10.2017 по 31.12.2017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171633028037163300100103700000000000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услуги по регистрации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электролаборатории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171633028037163300100103820000000000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специальных разрешений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01.07.2017 по 30.09.2017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171633028037163300100100100000000000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контроллера топлива "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Глонасс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и замена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тахографов</w:t>
            </w:r>
            <w:proofErr w:type="spellEnd"/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605.62200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605.62200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01.08.2017 по 31.10.2017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171633028037163300100100150000000000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предприятия 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баллистического хронометра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85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171633028037163300100100360000000000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агрегатов Т-152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171633028037163300100100420000000000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пользование портом сети с пакетной коммутацией работающего по протоколу Х.28 со скоростью до 33,6 Кбит/</w:t>
            </w:r>
            <w:proofErr w:type="gram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включительно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51.23600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51.23600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01.12.2017 по 28.02.2018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171633028037163300100101320000000000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соломы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171633028037163300100101350000000000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Корпус ОФ-843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85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171633028037163300100101520000000000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перезарядке огнетушителей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171633028037163300100101610000000000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gram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дом-вагона</w:t>
            </w:r>
            <w:proofErr w:type="gramEnd"/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30.09.2017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171633028037163300100101680000000000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мебели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587.98700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587.98700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171633028037163300100101700000000000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услуги по ремонту технологического оборудования, изготовлению и ремонту нестандартного оборудования, технологической оснастки и приспособлений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171633028037163300100101740000000000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услуги по ремонту технологического оборудования, изготовлению и ремонту нестандартного оборудования, технологической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оснастки и приспособлений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171633028037163300100101790003600000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услуги по водоотведению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01.12.2017 по 31.12.2018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171633028037163300100101850000000000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внутриплощадочной дороги к складам № 2 и №3. Ремонт дорог к складам.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2 313.60000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2 313.60000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171633028037163300100102000000000000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теплового пункта городское водоснабжения около </w:t>
            </w:r>
            <w:proofErr w:type="gram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</w:t>
            </w:r>
            <w:proofErr w:type="gramEnd"/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703.20000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703.20000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171633028037163300100102020000000000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навеса для тары на складе №1 (ОМТС)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171633028037163300100102040000000000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здания №48, 48-А, 48-Б склад - «Подвал"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166.40000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166.40000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171633028037163300100102110000000000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№225 (ХАРД) Вентиляция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171633028037163300100102180000000000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№115 «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Мархи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». Кровля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85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2210.10000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2 210.10000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171633028037163300100102190000000000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№103 (Внутренние сети, </w:t>
            </w:r>
            <w:proofErr w:type="gram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К)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948.40000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948.40000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171633028037163300100102210000000000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№80 Траверс 4а (Общестроительные работы). Наружная канализация. Водопровод и канализация внутренняя.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85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1105.40000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1 105.40000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171633028037163300100102360000000000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ОСТ, ТУ и изменений к ним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171633028037163300100102460000000000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программное для загрузки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171633028037163300100102600000000000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 области испытаний и анализа состава и чистоты прочих веществ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171633028037163300100102640000000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Обеспечение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оценке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условий труда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закупки с 01.06.2017 по 31.10.2017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171633028037163300100102650000000000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энергетическому обследованию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23.01.2017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171633028037163300100102780000000000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спиртов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16.24000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16.24000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171633028037163300100102810000000000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краски в ассортименте растворителей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33.59840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33.59840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01.08.2017 по 31.10.2017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171633028037163300100102840000000000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фанеры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327.95610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327.95610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171633028037163300100103100000000000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канцтоваров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38.62410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38.62410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171633028037163300100103140000000000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полиэтиленовой тары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214.06590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214.06590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171633028037163300100103270000000000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стройматериалов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384.82000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384.82000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171633028037163300100103290000000000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кустореза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41.10000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41.10000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171633028037163300100103390000000000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длинномера оптического для определения наружных и внутренних линейных размеров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01.10.2017 по 31.12.2017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171633028037163300100103460000000000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электроламп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250.40000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250.40000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171633028037163300100103510000000000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пожарных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извещателей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31.07100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31.07100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171633028037163300100103750000000000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Государственный осмотр спец. техники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01.06.2017 по 31.08.2017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171633028037163300100100040000000000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масел и смазки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165.37000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165.37000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01.08.2017 по 31.12.2017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171633028037163300100100130000000000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спецодежды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85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1461.17146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1 461.17146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171633028037163300100100370000000000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хозтоваров</w:t>
            </w:r>
            <w:proofErr w:type="spellEnd"/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201.07000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201.07000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171633028037163300100100410000000000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столбика ограничительного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61.20000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61.20000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171633028037163300100100430006512000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Страхование работников ФКП "ПГБИП" от несчастных случаев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99.90000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99.90000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171633028037163300100100560000000000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Межевание ЗУ "16" на 6 ЗУ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171633028037163300100101340000000000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Корпус ОФ-49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85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2448.00000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2 448.00000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171633028037163300100101670000000000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насосной установки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01.10.2017 по 31.12.2017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171633028037163300100101720000000000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услуги по техническому обслуживанию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КИПиА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климатического оборудования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01.10.2017 по 31.12.2017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171633028037163300100101770003530000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теплоэнергии</w:t>
            </w:r>
            <w:proofErr w:type="spellEnd"/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19921.00000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19 921.00000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01.12.2017 по 31.12.2018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171633028037163300100101890000000000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дороги от зд.99 до зд.70. Ремонт дороги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595.30000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1 595.30000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01.08.2017 по 31.10.2017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171633028037163300100101910000000000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Здание №62. Дорога к площадке мусора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171633028037163300100102030000000000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здания №67 склад 17 с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обваловкой</w:t>
            </w:r>
            <w:proofErr w:type="spellEnd"/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834.80000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1 834.80000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171633028037163300100102050000000000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стабильной работы локальной сети предприятия на территории тех. части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523.57100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523.57100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171633028037163300100102080000000000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здания №103. Наружный водопровод от ПГ 37 до 103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171633028037163300100102090000000000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Наружная канализация от колодца 125 до колодца 308 (у мастерской №13). Ремонт канализации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876.10000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1 876.10000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171633028037163300100102200000000000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№37 склад. Общестроительные работы, электрика, освещение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1 270.80000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1 270.80000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171633028037163300100102240000000000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№120 (Блиндаж служебный на К-7). Общестроительные работы (освещение)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2 525.50000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171633028037163300100102440000000000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Подписка периодических изданий (газет, журналов), приобретение технической и справочной литературы (подписка)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171633028037163300100102450000000000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оборудования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01.07.2017 по 30.09.2017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171633028037163300100102500000000000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Продление лицензий антивирусных продуктов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15.63100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15.63100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01.10.2017 по 31.12.2017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171633028037163300100102540000000000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 области гидрометеорологии и смежных с ней областях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171633028037163300100102610000000000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проведению экспертизы проектной документации и результатов инженерных изысканий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01.07.2017 по 30.09.2017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171633028037163300100102660000000000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в области технических испытаний, исследований, анализа и сертификации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01.06.2017 по 31.10.2017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171633028037163300100102710000000000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консультативные в области окружающей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среды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171633028037163300100102730000000000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мебели (кабинет для руководителя)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667.30000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667.30000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171633028037163300100102750000000000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жалюзи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84.91271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84.91271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171633028037163300100102890000000000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угля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35.02400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35.02400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171633028037163300100102940000000000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изоленты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53.47900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53.47900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171633028037163300100103030000000000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электронно-вычислительной техники и периферийного оборудования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791.66700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791.66700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01.10.2017 по 31.12.2017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171633028037163300100103050000000000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замков, петель и доводчиков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79.93840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79.93840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171633028037163300100103180000000000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посуды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66.40000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66.40000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171633028037163300100103200000000000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изделий холодной штамповки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151.80000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151.80000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171633028037163300100103280000000000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изделий из стали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344.68217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344.68217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171633028037163300100103310000000000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гвоздей и дупель хомутов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72.78922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72.78922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171633028037163300100103330000000000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вольметра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универсального</w:t>
            </w:r>
            <w:proofErr w:type="gram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закупки </w:t>
            </w:r>
            <w:proofErr w:type="gram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171633028037163300100103340000000000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оборудования для измерения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66.70000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66.70000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171633028037163300100103380000000000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поискового инструмента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71.84000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71.84000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171633028037163300100103420000000000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расходных материалов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155.80900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155.80900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02.03.2017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171633028037163300100103580000000000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АИП 70М аппарата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испытательно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-прожигающего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141.60000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141.60000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171633028037163300100103670000000000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картриджей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503.89400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503.89400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01.07.2017 по 30.09.2017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171633028037163300100103720000000000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электрогенераторов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101.86900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101.86900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171633028037163300100103730000000000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Материалы для монтажа сети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78.10100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78.10100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171633028037163300100103780000000000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специальных разрешений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171633028037163300100103910000000000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Аренда постоянного адреса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12.70400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12.70400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01.12.2017 по 31.03.2018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171633028037163300100103950000000000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АИ-80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188.28000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188.28000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01.12.2017 по 31.03.2018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171633028037163300100100060000000000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шин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468.60000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468.60000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171633028037163300100100140000000000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предприятия 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спецодежды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467.60000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467.60000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01.06.2017 по 31.08.2017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171633028037163300100100210000000000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датчиков давления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171633028037163300100100250000000000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тензостанции</w:t>
            </w:r>
            <w:proofErr w:type="spellEnd"/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171633028037163300100100280000000000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измерительных приборов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33.94117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33.94117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171633028037163300100100530000000000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Текущая инвентаризация Здания №60. Сборочный цех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01.10.2017 по 31.12.2017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171633028037163300100100540006920000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Аудиторские услуги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01.12.2017 по 31.03.2018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171633028037163300100101300000000000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обслуживанию опасного производственного объекта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01.11.2017 по 31.01.2018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171633028037163300100101430000000000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зарядов образцовых 54-Ж-843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1 152.00000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171633028037163300100101530000000000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огнетушители для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ГОиЧС</w:t>
            </w:r>
            <w:proofErr w:type="spellEnd"/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171633028037163300100101540000000000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батареек аккумуляторных, зарядных устройств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63.81900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63.81900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171633028037163300100101600000000000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грузопассажирского автомобиля повышенной проходимости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171633028037163300100101620000000000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ремонту климатической камеры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171633028037163300100101640000000000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тележки гидравлической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171633028037163300100101710000000000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услуги по техническому обслуживанию гидравлических контуров климатического оборудования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01.10.2017 по 31.12.2017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171633028037163300100101730000000000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услуги по ремонту технологического оборудования, изготовлению и ремонту нестандартного оборудования, технологической оснастки и приспособлений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171633028037163300100101750000000000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приборов приемно-контрольных охранно-пожарных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171633028037163300100101830000000000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асфальтового покрытия у мастерской №13 и 13а. Ремонт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асфальтового покрытия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722.50000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1 722.50000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171633028037163300100101980000000000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склада горючих смазок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46.60000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46.60000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01.08.2017 по 31.10.2017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171633028037163300100101990000000000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Погребок для хранения материалов. Цех 1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143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44.40000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44.40000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171633028037163300100102260000000000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№139 Блиндаж на 13 км левой грани. Общестроительные работы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208.30000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208.30000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171633028037163300100102350000000000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предприятия подписными, печатными изданиями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171633028037163300100102570000000000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в области гидрометеорологии и смежных с ней областях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171633028037163300100102590000000000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в области метрологии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01.11.2017 по 31.01.2018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171633028037163300100102950000000000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знаков пожарной безопасности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46.55512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46.55512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171633028037163300100102980000000000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химических реактивов и сопутствующего материала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10.09500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10.09500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171633028037163300100103090000000000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бытовых приборов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73.92491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73.92491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171633028037163300100103110000000000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шлангов и трубок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35.01500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35.01500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171633028037163300100103220000000000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дюраля листового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2157A2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171633028037163300100103230000000000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плопб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56.90000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56.90000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171633028037163300100103300000000000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пломбировочного инструмента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31.40000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31.40000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01.10.2017 по 31.12.2017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171633028037163300100103370000000000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измерительного оборудования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33.49000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33.49000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171633028037163300100103440000000000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инструмента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114.02864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114.02864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171633028037163300100103450000000000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Комплектующие</w:t>
            </w:r>
            <w:proofErr w:type="gram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водопровода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359.18762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359.18762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171633028037163300100103500000000000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кабеля UTP и коммуникационного оборудования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63.17200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63.17200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01.08.2017 по 31.10.2017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171633028037163300100103620000000000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кабеля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285.54700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285.54700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171633028037163300100103650000000000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картриджей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507.65300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507.65300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25.01.2016 по 31.03.2017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171633028037163300100103740000000000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Материалы для монтажа сети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58.40300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58.40300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171633028037163300100103770000000000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специальных разрешений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171633028037163300100103890000000000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Информационное обеспечение (методические материалы)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01.06.2017 по 31.08.2017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171633028037163300100103920000000000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Аренда канала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29.67200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29.67200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01.12.2017 по 31.03.2018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171633028037163300100103930000000000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АИ-95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116.70000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116.70000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01.12.2017 по 31.03.2018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171633028037163300100103960000000000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ДТ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01.12.2017 по 31.03.2018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171633028037163300100100070000000000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шин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52.80000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52.80000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01.08.2017 по 31.10.2017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171633028037163300100100120000000000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автозапчастей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931.70000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931.70000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01.08.2017 по 31.10.2017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171633028037163300100100160000000000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баллистического хронометра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01.06.2017 по 31.08.2017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171633028037163300100100190000000000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метеостанции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171633028037163300100100200000000000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вибродинамической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установки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17 164.00000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01.06.2017 по 31.08.2017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171633028037163300100100260000000000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Модернизация стенда имитации транспортирования СИТ-2М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171633028037163300100100270000000000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Модернизация РЛС «Кама-А»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01.07.2017 по 30.09.2017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171633028037163300100100310000000000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высокоскоростной видеокамеры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171633028037163300100100390000000000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чистящих и моющих средств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57.35616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57.35616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171633028037163300100100450006512000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Добровольное медицинское страхование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01.11.2017 по 31.01.2018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171633028037163300100100510000000000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Текущая инвентаризация Здания №21 мастерская. Сборочная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01.07.2017 по 30.09.2017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171633028037163300100100550000000000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актов обследования об отсутствии объектов после сноса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171633028037163300100101310000000000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смотр (работников, работающих во вредном производстве)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171633028037163300100101380000000000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Снаряды 122 мм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171633028037163300100101450000000000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пороха 67-П 5БПфл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171633028037163300100101460000000000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зарядов 122 мм Д-30(4Б10,4Б11)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закупки с 01.02.2017 по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171633028037163300100101470000000000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зарядов к 152 мм. Д-20 (4Б38)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171633028037163300100101500000000000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телефонных аппаратов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43.11190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43.11190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171633028037163300100101510000000000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противопожарного инвентаря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220.84729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220.84729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171633028037163300100101590000000000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автокрана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171633028037163300100101780003600000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холодной воды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01.12.2017 по 31.12.2018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171633028037163300100101870000000000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дорог к ТП 2,5,4,16,21. Ремонт дороги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017.70000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1 017.70000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01.06.2017 по 31.08.2017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171633028037163300100102150000000000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№25 (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Темперационная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). Замена кровли.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832.10000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832.10000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171633028037163300100102170000000000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№79 (склад). Ремонт кровли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535.70000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1 535.70000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171633028037163300100102310000000000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№6 Служебно-бытовое помещение. Общестроительные работы. Внутреннее электроснабжение, силовое электроснабжение снабжение. Наружные сети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2 247.50000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01.06.2017 по 31.08.2017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171633028037163300100102490000000000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программных продуктов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270.45500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270.45500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01.07.2017 по 30.09.2017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171633028037163300100102620000000000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проведению экспертизы проектной документации и результатов инженерных изысканий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01.12.2017 по 28.02.2018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171633028037163300100102670000000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Обеспечение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в области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технических испытаний, исследований, анализа и сертификации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закупки с 01.02.2017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171633028037163300100102740000000000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строиматериалов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(смеси, песок)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292.39300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292.39300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171633028037163300100102830000000000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Постака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краски белой водоэмульсионной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98.39000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98.39000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171633028037163300100102850000000000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Постака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лесоматериала (доска)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254.70000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254.70000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171633028037163300100103040000000000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электронных компонентов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2.44000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2.44000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171633028037163300100103070000000000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канцтоваров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86.99800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86.99800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171633028037163300100103120000000000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линолеума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131.67000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131.67000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171633028037163300100103160000000000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посуды для лаборатории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26.98950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26.98950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171633028037163300100103190000000000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дверей противопожарных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44.99000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44.99000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171633028037163300100103470000000000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кабеля UTP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36.33800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36.33800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171633028037163300100103530000000000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пожарных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извещателей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130.99000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130.99000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01.10.2017 по 31.12.2017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171633028037163300100103590000000000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АИП 70 установки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испытательно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-прожигающей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178.37000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178.37000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171633028037163300100103630000000000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кабеля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338.31900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338.31900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01.07.2017 по 30.09.2017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171633028037163300100103710000000000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электрооборудования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72.68900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72.68900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282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171633028037163300100103790000000000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специальных разрешений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171633028037163300100103810000000000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специальных разрешений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01.06.2017 по 31.08.2017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171633028037163300100100020000000000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предприятия 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канцтоваров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301.90000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301.90000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01.07.2017 по 31.12.2017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171633028037163300100100050000000000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краски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85.42400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85.42400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171633028037163300100100330000000000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агрегатов К-702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171633028037163300100100400000000000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плана эвакуации в фотолюминесцентном исполнении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171633028037163300100100460000000000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инвентаризация газопровода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171633028037163300100100480000000000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под строительство газопровода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16.01.2017 по 31.03.2017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171633028037163300100101370000000000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снаряда 100 мм БС-3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171633028037163300100101410000000000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6ЖВ </w:t>
            </w:r>
            <w:proofErr w:type="gram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патронированного</w:t>
            </w:r>
            <w:proofErr w:type="gramEnd"/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171633028037163300100101440000000000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зарядов к 85мм Д-44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1 152.00000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171633028037163300100101550000000000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батареек аккумуляторных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48.23200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48.23200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171633028037163300100101650000000000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насосов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99.41000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99.41000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171633028037163300100101660000000000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метел, щеток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56.62601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56.62601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171633028037163300100101800000000000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отходов на размещение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01.12.2017 по 28.02.2018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171633028037163300100101810000000000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"Утилизация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тходов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класса «Б»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171633028037163300100101860000000000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внутриплощадочной дороги к складам № 4 и №5. Ремонт дорог к складам.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887.50000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1 887.50000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171633028037163300100101880000000000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дороги от зд.25 до поста 7. Ремонт дороги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381.10000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1 381.10000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31.07.2017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171633028037163300100101920000000000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здания №151 трав. КШБ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49.10000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49.10000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171633028037163300100101970000000000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здания №63 </w:t>
            </w:r>
            <w:proofErr w:type="gram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служебно-бытовое</w:t>
            </w:r>
            <w:proofErr w:type="gram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(АХО)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380.10000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380.10000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01.10.2017 по 31.12.2017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171633028037163300100102130000000000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№62. Ремонт кабинетов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531.80000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2 531.80000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171633028037163300100102290000000000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№18</w:t>
            </w:r>
            <w:proofErr w:type="gram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ех. приемка. Общестроительные работы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399.30000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1 399.30000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01.06.2017 по 31.08.2017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171633028037163300100102380000000000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ОСТ, ТУ и изменений к ним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19.54000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19.54000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01.07.2017 по 30.09.2017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171633028037163300100102630000000000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проведению экспертизы проектной документации и результатов инженерных изысканий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171633028037163300100102680000000000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Корректировка генерального плана предприятия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171633028037163300100102690000000000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конструкторской документации для сборки (испытания) изделий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171633028037163300100102720000000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Обеспечение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проведению оценки уязвимости объектов транспортной инфраструктуры и транспортных средств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закупки с 01.09.2017 по 30.11.2017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171633028037163300100102770000000000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кирпича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5.15000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5.15000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171633028037163300100102800000000000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Постака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краски в ассортименте, растворителей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34.00880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34.00880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171633028037163300100102860000000000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лесоматериала (Брус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оцилиндрованный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01.07.2017 по 30.09.2017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171633028037163300100102970000000000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изготовлению бланков, журналов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83.00524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83.00524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171633028037163300100102990000000000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сопутствующего материала для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бензопил</w:t>
            </w:r>
            <w:proofErr w:type="gram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,б</w:t>
            </w:r>
            <w:proofErr w:type="gram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ензокосы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тримера</w:t>
            </w:r>
            <w:proofErr w:type="spellEnd"/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57.69200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57.69200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171633028037163300100103000000000000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электронно-вычислительной техники и периферийного оборудования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101.83000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1 101.83000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171633028037163300100103010000000000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электронно-вычислительной техники и периферийного оборудования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884.07700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884.07700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171633028037163300100103020000000000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электронно-вычислительной техники и периферийного оборудования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862.95100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862.95100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01.07.2017 по 30.09.2017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171633028037163300100103150000000000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пряжи и текстильных нитей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5.60400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5.60400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171633028037163300100103430000000000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климатического оборудования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98.83800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98.83800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31.05.2017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171633028037163300100103480000000000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кабеля UTP и коммуникационного оборудования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61.40800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61.40800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171633028037163300100103550000000000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оборудования подъемного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27.22900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27.22900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30.06.2017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171633028037163300100103690000000000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камеры тепла и холода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85000F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05EA5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01.07.2017 по 30.09.2017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171633028037163300100103850000000000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специальных разрешений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01.10.2017 по 31.12.2017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171633028037163300100103880000000000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Информационное обеспечение (объявления)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171633028037163300100103940000000000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АИ-92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211.80000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211.80000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01.12.2017 по 31.03.2018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171633028037163300100103970000000000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оборудования для измерений 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30.04.2017 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171633028037163300100100630000000000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171633028037163300100100650000000000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171633028037163300100100620000000000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171633028037163300100100640000000000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171633028037163300100100680000000000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171633028037163300100100690000000000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171633028037163300100100730000000000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171633028037163300100100590000000000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171633028037163300100100600000000000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171633028037163300100100610000000000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171633028037163300100100700000000000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171633028037163300100100710000000000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338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171633028037163300100100720000000000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171633028037163300100100580000000000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171633028037163300100100670000000000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171633028037163300100100740000000000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171633028037163300100100750000000000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171633028037163300100100760000000000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171633028037163300100100770000000000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171633028037163300100100780000000000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171633028037163300100100790000000000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171633028037163300100100800000000000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171633028037163300100100940000000000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171633028037163300100100950000000000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171633028037163300100100960000000000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171633028037163300100100970000000000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171633028037163300100100980000000000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171633028037163300100100990000000000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171633028037163300100101000000000000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171633028037163300100101010000000000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171633028037163300100101020000000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Преподавательские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357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171633028037163300100101030000000000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171633028037163300100101040000000000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171633028037163300100101050000000000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171633028037163300100101060000000000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171633028037163300100101070000000000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171633028037163300100101080000000000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171633028037163300100101090000000000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171633028037163300100101100000000000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171633028037163300100101110000000000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171633028037163300100101120000000000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171633028037163300100101130000000000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171633028037163300100101140000000000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171633028037163300100101150000000000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171633028037163300100101160000000000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171633028037163300100101170000000000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171633028037163300100101180000000000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171633028037163300100101190000000000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171633028037163300100101200000000000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Преподавательские услуги (п.33 ч.1. ст.93 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375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171633028037163300100101210000000000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171633028037163300100101220000000000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171633028037163300100101230000000000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171633028037163300100101240000000000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171633028037163300100101250000000000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171633028037163300100101260000000000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171633028037163300100101270000000000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171633028037163300100101280000000000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171633028037163300100101290000000000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171633028037163300100100810000000000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171633028037163300100100820000000000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171633028037163300100100830000000000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171633028037163300100100840000000000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171633028037163300100100850000000000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171633028037163300100100860000000000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171633028037163300100100870000000000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171633028037163300100100880000000000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171633028037163300100100890000000000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13.50000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13.50000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393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171633028037163300100100900000000000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171633028037163300100100910000000000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171633028037163300100100920000000000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171633028037163300100100930000000000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83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171633028037163300100100660000000000</w:t>
            </w:r>
          </w:p>
        </w:tc>
        <w:tc>
          <w:tcPr>
            <w:tcW w:w="360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Преподавательские услуги (п.33 ч.1. ст.93 44-ФЗ)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156.00000</w:t>
            </w:r>
          </w:p>
        </w:tc>
        <w:tc>
          <w:tcPr>
            <w:tcW w:w="346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156.00000</w:t>
            </w:r>
          </w:p>
        </w:tc>
        <w:tc>
          <w:tcPr>
            <w:tcW w:w="3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vAlign w:val="center"/>
            <w:hideMark/>
          </w:tcPr>
          <w:p w:rsidR="00B05EA5" w:rsidRPr="00560EE7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0EE7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</w:tcPr>
          <w:p w:rsidR="00560EE7" w:rsidRPr="00560EE7" w:rsidRDefault="00560EE7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8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834" w:type="pct"/>
            <w:vAlign w:val="center"/>
          </w:tcPr>
          <w:p w:rsidR="00560EE7" w:rsidRPr="00560EE7" w:rsidRDefault="00957B60" w:rsidP="0039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0398398</w:t>
            </w:r>
            <w:r w:rsidR="00393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pct"/>
            <w:vAlign w:val="center"/>
          </w:tcPr>
          <w:p w:rsidR="00560EE7" w:rsidRPr="00560EE7" w:rsidRDefault="00560EE7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</w:tcPr>
          <w:p w:rsidR="00560EE7" w:rsidRPr="00560EE7" w:rsidRDefault="00560EE7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560EE7" w:rsidRPr="00560EE7" w:rsidRDefault="00560EE7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r w:rsidR="00856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аэрографов </w:t>
            </w:r>
          </w:p>
        </w:tc>
        <w:tc>
          <w:tcPr>
            <w:tcW w:w="303" w:type="pct"/>
            <w:vAlign w:val="center"/>
          </w:tcPr>
          <w:p w:rsidR="00560EE7" w:rsidRPr="00560EE7" w:rsidRDefault="00560EE7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</w:tcPr>
          <w:p w:rsidR="00560EE7" w:rsidRPr="00560EE7" w:rsidRDefault="00560EE7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11.91267</w:t>
            </w:r>
          </w:p>
        </w:tc>
        <w:tc>
          <w:tcPr>
            <w:tcW w:w="346" w:type="pct"/>
            <w:vAlign w:val="center"/>
          </w:tcPr>
          <w:p w:rsidR="00560EE7" w:rsidRPr="00560EE7" w:rsidRDefault="00560EE7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11.91267</w:t>
            </w:r>
          </w:p>
        </w:tc>
        <w:tc>
          <w:tcPr>
            <w:tcW w:w="303" w:type="pct"/>
            <w:vAlign w:val="center"/>
          </w:tcPr>
          <w:p w:rsidR="00560EE7" w:rsidRPr="00560EE7" w:rsidRDefault="00560EE7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</w:tcPr>
          <w:p w:rsidR="00560EE7" w:rsidRPr="00560EE7" w:rsidRDefault="00560EE7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</w:tcPr>
          <w:p w:rsidR="00560EE7" w:rsidRPr="00560EE7" w:rsidRDefault="00560EE7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</w:tcPr>
          <w:p w:rsidR="00560EE7" w:rsidRPr="00560EE7" w:rsidRDefault="00A16A2D" w:rsidP="008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17</w:t>
            </w:r>
            <w:r w:rsidR="00560EE7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.02.2017 по 30.04.2017 один раз в год</w:t>
            </w:r>
          </w:p>
        </w:tc>
        <w:tc>
          <w:tcPr>
            <w:tcW w:w="259" w:type="pct"/>
            <w:vAlign w:val="center"/>
          </w:tcPr>
          <w:p w:rsidR="00560EE7" w:rsidRPr="00560EE7" w:rsidRDefault="00560EE7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pct"/>
            <w:vAlign w:val="center"/>
          </w:tcPr>
          <w:p w:rsidR="00560EE7" w:rsidRPr="00560EE7" w:rsidRDefault="00560EE7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</w:tcPr>
          <w:p w:rsidR="00560EE7" w:rsidRPr="00560EE7" w:rsidRDefault="0085698B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со п.п.6 п. 6 ст.17 44-ФЗ </w:t>
            </w:r>
          </w:p>
        </w:tc>
      </w:tr>
      <w:tr w:rsidR="00957B60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834" w:type="pct"/>
            <w:vAlign w:val="center"/>
          </w:tcPr>
          <w:p w:rsidR="00957B60" w:rsidRDefault="00957B60" w:rsidP="00005878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0058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6832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pct"/>
            <w:vAlign w:val="center"/>
          </w:tcPr>
          <w:p w:rsidR="00957B60" w:rsidRPr="00560EE7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</w:tcPr>
          <w:p w:rsidR="00957B60" w:rsidRPr="00560EE7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957B60" w:rsidRPr="00560EE7" w:rsidRDefault="00957B60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актов обследования об отсутствии объектов после сноса</w:t>
            </w:r>
          </w:p>
        </w:tc>
        <w:tc>
          <w:tcPr>
            <w:tcW w:w="303" w:type="pct"/>
            <w:vAlign w:val="center"/>
          </w:tcPr>
          <w:p w:rsidR="00957B60" w:rsidRPr="00560EE7" w:rsidRDefault="00957B60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19.33837</w:t>
            </w:r>
          </w:p>
        </w:tc>
        <w:tc>
          <w:tcPr>
            <w:tcW w:w="346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19.33837</w:t>
            </w:r>
          </w:p>
        </w:tc>
        <w:tc>
          <w:tcPr>
            <w:tcW w:w="303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</w:tcPr>
          <w:p w:rsidR="00957B60" w:rsidRPr="00560EE7" w:rsidRDefault="00957B60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</w:t>
            </w:r>
            <w:r w:rsidR="000058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вления закупки с 20.02.2017 по 3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0.04.2017 </w:t>
            </w:r>
          </w:p>
        </w:tc>
        <w:tc>
          <w:tcPr>
            <w:tcW w:w="259" w:type="pct"/>
            <w:vAlign w:val="center"/>
          </w:tcPr>
          <w:p w:rsidR="00957B60" w:rsidRPr="00560EE7" w:rsidRDefault="00957B60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со п.п.6 п. 6 ст.17 44-ФЗ </w:t>
            </w:r>
          </w:p>
        </w:tc>
      </w:tr>
      <w:tr w:rsidR="00957B60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34" w:type="pct"/>
            <w:vAlign w:val="center"/>
          </w:tcPr>
          <w:p w:rsidR="00957B60" w:rsidRDefault="00957B60" w:rsidP="00005878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400400</w:t>
            </w:r>
            <w:r w:rsidR="000058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6832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pct"/>
          </w:tcPr>
          <w:p w:rsidR="00957B60" w:rsidRDefault="00957B60">
            <w:r w:rsidRPr="00B44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</w:tcPr>
          <w:p w:rsidR="00957B60" w:rsidRPr="00560EE7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957B60" w:rsidRPr="00560EE7" w:rsidRDefault="00957B60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актов обследования об отсутствии объектов после сноса</w:t>
            </w:r>
          </w:p>
        </w:tc>
        <w:tc>
          <w:tcPr>
            <w:tcW w:w="303" w:type="pct"/>
            <w:vAlign w:val="center"/>
          </w:tcPr>
          <w:p w:rsidR="00957B60" w:rsidRDefault="00957B60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32.57667</w:t>
            </w:r>
          </w:p>
        </w:tc>
        <w:tc>
          <w:tcPr>
            <w:tcW w:w="346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32.57667</w:t>
            </w:r>
          </w:p>
        </w:tc>
        <w:tc>
          <w:tcPr>
            <w:tcW w:w="303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</w:t>
            </w:r>
            <w:r w:rsidR="000058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вления закупки с 20.02.2017 по 3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0.04.2017 </w:t>
            </w:r>
          </w:p>
        </w:tc>
        <w:tc>
          <w:tcPr>
            <w:tcW w:w="259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со п.п.6 п. 6 ст.17 44-ФЗ </w:t>
            </w:r>
          </w:p>
        </w:tc>
      </w:tr>
      <w:tr w:rsidR="00957B60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834" w:type="pct"/>
            <w:vAlign w:val="center"/>
          </w:tcPr>
          <w:p w:rsidR="00957B60" w:rsidRDefault="00957B60" w:rsidP="003930EE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401401</w:t>
            </w:r>
            <w:r w:rsidR="005671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  <w:r w:rsidR="00393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pct"/>
          </w:tcPr>
          <w:p w:rsidR="00957B60" w:rsidRDefault="00957B60">
            <w:r w:rsidRPr="00B44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</w:tcPr>
          <w:p w:rsidR="00957B60" w:rsidRPr="00560EE7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957B60" w:rsidRPr="0085698B" w:rsidRDefault="00957B60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проведению финансового аудита</w:t>
            </w:r>
          </w:p>
        </w:tc>
        <w:tc>
          <w:tcPr>
            <w:tcW w:w="303" w:type="pct"/>
            <w:vAlign w:val="center"/>
          </w:tcPr>
          <w:p w:rsidR="00957B60" w:rsidRPr="0085698B" w:rsidRDefault="00957B60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</w:tcPr>
          <w:p w:rsidR="00957B60" w:rsidRPr="0085698B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277.54400</w:t>
            </w:r>
          </w:p>
        </w:tc>
        <w:tc>
          <w:tcPr>
            <w:tcW w:w="346" w:type="pct"/>
            <w:vAlign w:val="center"/>
          </w:tcPr>
          <w:p w:rsidR="00957B60" w:rsidRPr="0085698B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277.54400</w:t>
            </w:r>
          </w:p>
        </w:tc>
        <w:tc>
          <w:tcPr>
            <w:tcW w:w="303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16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.02.2017 по 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.2017 </w:t>
            </w:r>
          </w:p>
        </w:tc>
        <w:tc>
          <w:tcPr>
            <w:tcW w:w="259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со п.п.6 п. 6 ст.17 44-ФЗ </w:t>
            </w:r>
          </w:p>
        </w:tc>
      </w:tr>
      <w:tr w:rsidR="00957B60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834" w:type="pct"/>
            <w:vAlign w:val="center"/>
          </w:tcPr>
          <w:p w:rsidR="00957B60" w:rsidRDefault="00957B60" w:rsidP="003930EE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402402</w:t>
            </w:r>
            <w:r w:rsidR="00393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7120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pct"/>
          </w:tcPr>
          <w:p w:rsidR="00957B60" w:rsidRPr="00B44913" w:rsidRDefault="00957B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</w:tcPr>
          <w:p w:rsidR="00957B60" w:rsidRPr="00560EE7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957B60" w:rsidRPr="00B63188" w:rsidRDefault="00B63188" w:rsidP="00B6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88">
              <w:rPr>
                <w:rFonts w:ascii="Times New Roman" w:hAnsi="Times New Roman" w:cs="Times New Roman"/>
                <w:sz w:val="16"/>
                <w:szCs w:val="16"/>
              </w:rPr>
              <w:t>Оказание услуг по проведению государственной экспертизы проектной документации "Реконструкция и техническое перевооружение испытательных комплексов</w:t>
            </w:r>
            <w:r w:rsidR="004A4618">
              <w:rPr>
                <w:rFonts w:ascii="Times New Roman" w:hAnsi="Times New Roman" w:cs="Times New Roman"/>
                <w:sz w:val="16"/>
                <w:szCs w:val="16"/>
              </w:rPr>
              <w:t xml:space="preserve"> ФКП «ПГБИП»</w:t>
            </w:r>
            <w:r w:rsidRPr="00B631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3" w:type="pct"/>
            <w:vAlign w:val="center"/>
          </w:tcPr>
          <w:p w:rsidR="00957B60" w:rsidRPr="0085698B" w:rsidRDefault="00957B60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</w:tcPr>
          <w:p w:rsidR="00957B60" w:rsidRPr="0085698B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1341.50721</w:t>
            </w:r>
          </w:p>
        </w:tc>
        <w:tc>
          <w:tcPr>
            <w:tcW w:w="346" w:type="pct"/>
            <w:vAlign w:val="center"/>
          </w:tcPr>
          <w:p w:rsidR="00957B60" w:rsidRPr="0085698B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1341.50721</w:t>
            </w:r>
          </w:p>
        </w:tc>
        <w:tc>
          <w:tcPr>
            <w:tcW w:w="303" w:type="pct"/>
            <w:vAlign w:val="center"/>
          </w:tcPr>
          <w:p w:rsidR="00957B60" w:rsidRPr="00560EE7" w:rsidRDefault="00957B60" w:rsidP="009C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</w:tcPr>
          <w:p w:rsidR="00957B60" w:rsidRPr="00560EE7" w:rsidRDefault="00957B60" w:rsidP="009C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</w:tcPr>
          <w:p w:rsidR="00957B60" w:rsidRPr="00560EE7" w:rsidRDefault="00957B60" w:rsidP="009C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</w:tcPr>
          <w:p w:rsidR="00957B60" w:rsidRDefault="00957B60" w:rsidP="00DD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14</w:t>
            </w:r>
            <w:r w:rsidR="000058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.02.2017 по 20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.2017 </w:t>
            </w:r>
          </w:p>
        </w:tc>
        <w:tc>
          <w:tcPr>
            <w:tcW w:w="259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957B60" w:rsidRPr="00560EE7" w:rsidRDefault="00957B60" w:rsidP="009C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</w:tcPr>
          <w:p w:rsidR="00957B60" w:rsidRPr="00560EE7" w:rsidRDefault="00957B60" w:rsidP="009C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со п.п.6 п. 6 ст.17 44-ФЗ </w:t>
            </w:r>
          </w:p>
        </w:tc>
      </w:tr>
      <w:tr w:rsidR="00957B60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834" w:type="pct"/>
            <w:vAlign w:val="center"/>
          </w:tcPr>
          <w:p w:rsidR="00957B60" w:rsidRDefault="00957B60" w:rsidP="003930EE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403403</w:t>
            </w:r>
            <w:r w:rsidR="00393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7120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pct"/>
          </w:tcPr>
          <w:p w:rsidR="00957B60" w:rsidRPr="00B44913" w:rsidRDefault="00957B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</w:tcPr>
          <w:p w:rsidR="00957B60" w:rsidRPr="00560EE7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957B60" w:rsidRDefault="00B63188" w:rsidP="00B6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="0095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осударственн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</w:t>
            </w:r>
            <w:r w:rsidR="0095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экспертиз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95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определения сметной стоимости объекта капитального строительства </w:t>
            </w:r>
          </w:p>
        </w:tc>
        <w:tc>
          <w:tcPr>
            <w:tcW w:w="303" w:type="pct"/>
            <w:vAlign w:val="center"/>
          </w:tcPr>
          <w:p w:rsidR="00957B60" w:rsidRPr="0085698B" w:rsidRDefault="00957B60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</w:tcPr>
          <w:p w:rsidR="00957B60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23.600</w:t>
            </w:r>
          </w:p>
        </w:tc>
        <w:tc>
          <w:tcPr>
            <w:tcW w:w="346" w:type="pct"/>
            <w:vAlign w:val="center"/>
          </w:tcPr>
          <w:p w:rsidR="00957B60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23.600</w:t>
            </w:r>
          </w:p>
        </w:tc>
        <w:tc>
          <w:tcPr>
            <w:tcW w:w="303" w:type="pct"/>
            <w:vAlign w:val="center"/>
          </w:tcPr>
          <w:p w:rsidR="00957B60" w:rsidRPr="00560EE7" w:rsidRDefault="00957B60" w:rsidP="009C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</w:tcPr>
          <w:p w:rsidR="00957B60" w:rsidRPr="00560EE7" w:rsidRDefault="00957B60" w:rsidP="009C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</w:tcPr>
          <w:p w:rsidR="00957B60" w:rsidRPr="00560EE7" w:rsidRDefault="00957B60" w:rsidP="009C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</w:tcPr>
          <w:p w:rsidR="00957B60" w:rsidRDefault="00957B60" w:rsidP="00DD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14</w:t>
            </w:r>
            <w:r w:rsidR="000058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.02.2017 по 20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.2017 </w:t>
            </w:r>
          </w:p>
        </w:tc>
        <w:tc>
          <w:tcPr>
            <w:tcW w:w="259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957B60" w:rsidRPr="00560EE7" w:rsidRDefault="00957B60" w:rsidP="009C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</w:tcPr>
          <w:p w:rsidR="00957B60" w:rsidRPr="00560EE7" w:rsidRDefault="00957B60" w:rsidP="009C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со п.п.6 п. 6 ст.17 44-ФЗ </w:t>
            </w:r>
          </w:p>
        </w:tc>
      </w:tr>
      <w:tr w:rsidR="00957B60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404</w:t>
            </w:r>
          </w:p>
        </w:tc>
        <w:tc>
          <w:tcPr>
            <w:tcW w:w="834" w:type="pct"/>
            <w:vAlign w:val="center"/>
          </w:tcPr>
          <w:p w:rsidR="00957B60" w:rsidRDefault="00957B60" w:rsidP="00005878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404404</w:t>
            </w:r>
            <w:r w:rsidR="000058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1712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pct"/>
          </w:tcPr>
          <w:p w:rsidR="00957B60" w:rsidRDefault="00957B60">
            <w:r w:rsidRPr="00B44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</w:tcPr>
          <w:p w:rsidR="00957B60" w:rsidRPr="00560EE7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957B60" w:rsidRPr="00560EE7" w:rsidRDefault="00957B60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ленты диаграммной ленты </w:t>
            </w:r>
          </w:p>
        </w:tc>
        <w:tc>
          <w:tcPr>
            <w:tcW w:w="303" w:type="pct"/>
            <w:vAlign w:val="center"/>
          </w:tcPr>
          <w:p w:rsidR="00957B60" w:rsidRDefault="00957B60" w:rsidP="00DD1CF4">
            <w:r w:rsidRPr="00840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23.5683</w:t>
            </w:r>
          </w:p>
        </w:tc>
        <w:tc>
          <w:tcPr>
            <w:tcW w:w="346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23.5683</w:t>
            </w:r>
          </w:p>
        </w:tc>
        <w:tc>
          <w:tcPr>
            <w:tcW w:w="303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</w:tcPr>
          <w:p w:rsidR="00957B60" w:rsidRPr="00560EE7" w:rsidRDefault="00CB3C43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27</w:t>
            </w:r>
            <w:r w:rsidR="00957B60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.02.2017 по 30.04.2017 </w:t>
            </w:r>
          </w:p>
        </w:tc>
        <w:tc>
          <w:tcPr>
            <w:tcW w:w="259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со п.п.6 п. 6 ст.17 44-ФЗ </w:t>
            </w:r>
          </w:p>
        </w:tc>
      </w:tr>
      <w:tr w:rsidR="00957B60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834" w:type="pct"/>
            <w:vAlign w:val="center"/>
          </w:tcPr>
          <w:p w:rsidR="00957B60" w:rsidRDefault="00957B60" w:rsidP="00005878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405405</w:t>
            </w:r>
            <w:r w:rsidR="000058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2442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pct"/>
          </w:tcPr>
          <w:p w:rsidR="00957B60" w:rsidRDefault="00957B60">
            <w:r w:rsidRPr="00B44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</w:tcPr>
          <w:p w:rsidR="00957B60" w:rsidRPr="00560EE7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957B60" w:rsidRPr="00560EE7" w:rsidRDefault="00957B60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листа алюминиевого Д16АТ</w:t>
            </w:r>
          </w:p>
        </w:tc>
        <w:tc>
          <w:tcPr>
            <w:tcW w:w="303" w:type="pct"/>
            <w:vAlign w:val="center"/>
          </w:tcPr>
          <w:p w:rsidR="00957B60" w:rsidRDefault="00957B60" w:rsidP="00DD1CF4">
            <w:r w:rsidRPr="00840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843.0295</w:t>
            </w:r>
          </w:p>
        </w:tc>
        <w:tc>
          <w:tcPr>
            <w:tcW w:w="346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843.0295</w:t>
            </w:r>
          </w:p>
        </w:tc>
        <w:tc>
          <w:tcPr>
            <w:tcW w:w="303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</w:tcPr>
          <w:p w:rsidR="00957B60" w:rsidRPr="00560EE7" w:rsidRDefault="00CB3C43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20</w:t>
            </w:r>
            <w:r w:rsidR="00957B60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.02.2017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957B60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957B60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2017 </w:t>
            </w:r>
          </w:p>
        </w:tc>
        <w:tc>
          <w:tcPr>
            <w:tcW w:w="259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со п.п.6 п. 6 ст.17 44-ФЗ </w:t>
            </w:r>
          </w:p>
        </w:tc>
      </w:tr>
      <w:tr w:rsidR="00957B60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834" w:type="pct"/>
            <w:vAlign w:val="center"/>
          </w:tcPr>
          <w:p w:rsidR="00957B60" w:rsidRDefault="00957B60" w:rsidP="00005878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406406</w:t>
            </w:r>
            <w:r w:rsidR="000058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2562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pct"/>
          </w:tcPr>
          <w:p w:rsidR="00957B60" w:rsidRDefault="00957B60">
            <w:r w:rsidRPr="00B44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</w:tcPr>
          <w:p w:rsidR="00957B60" w:rsidRPr="00560EE7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957B60" w:rsidRPr="00560EE7" w:rsidRDefault="00957B60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Изготовление комплектующих для разгонно-грузовых кареток </w:t>
            </w:r>
            <w:proofErr w:type="gramEnd"/>
          </w:p>
        </w:tc>
        <w:tc>
          <w:tcPr>
            <w:tcW w:w="303" w:type="pct"/>
            <w:vAlign w:val="center"/>
          </w:tcPr>
          <w:p w:rsidR="00957B60" w:rsidRDefault="00957B60" w:rsidP="00DD1CF4">
            <w:r w:rsidRPr="00840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1733.33333</w:t>
            </w:r>
          </w:p>
        </w:tc>
        <w:tc>
          <w:tcPr>
            <w:tcW w:w="346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1733.33333</w:t>
            </w:r>
          </w:p>
        </w:tc>
        <w:tc>
          <w:tcPr>
            <w:tcW w:w="303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</w:tcPr>
          <w:p w:rsidR="00957B60" w:rsidRPr="00560EE7" w:rsidRDefault="00957B60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</w:t>
            </w:r>
            <w:r w:rsidR="00CB3C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.2017 по 30.0</w:t>
            </w:r>
            <w:r w:rsidR="00CB3C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.2017 </w:t>
            </w:r>
          </w:p>
        </w:tc>
        <w:tc>
          <w:tcPr>
            <w:tcW w:w="259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со п.п.6 п. 6 ст.17 44-ФЗ </w:t>
            </w:r>
          </w:p>
        </w:tc>
      </w:tr>
      <w:tr w:rsidR="00957B60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834" w:type="pct"/>
            <w:vAlign w:val="center"/>
          </w:tcPr>
          <w:p w:rsidR="00957B60" w:rsidRDefault="00957B60" w:rsidP="003930EE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407407</w:t>
            </w:r>
            <w:r w:rsidR="00393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pct"/>
          </w:tcPr>
          <w:p w:rsidR="00957B60" w:rsidRDefault="00957B60">
            <w:r w:rsidRPr="00B44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</w:tcPr>
          <w:p w:rsidR="00957B60" w:rsidRPr="00560EE7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957B60" w:rsidRPr="00560EE7" w:rsidRDefault="00957B60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хозяйственных товаров </w:t>
            </w:r>
          </w:p>
        </w:tc>
        <w:tc>
          <w:tcPr>
            <w:tcW w:w="303" w:type="pct"/>
            <w:vAlign w:val="center"/>
          </w:tcPr>
          <w:p w:rsidR="00957B60" w:rsidRDefault="00957B60" w:rsidP="00DD1CF4">
            <w:r w:rsidRPr="00840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221.73367</w:t>
            </w:r>
          </w:p>
        </w:tc>
        <w:tc>
          <w:tcPr>
            <w:tcW w:w="346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221.73367</w:t>
            </w:r>
          </w:p>
        </w:tc>
        <w:tc>
          <w:tcPr>
            <w:tcW w:w="303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</w:tcPr>
          <w:p w:rsidR="00957B60" w:rsidRPr="00560EE7" w:rsidRDefault="00957B60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</w:t>
            </w:r>
            <w:r w:rsidR="00CB3C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.2017 по 30.04.2017 </w:t>
            </w:r>
          </w:p>
        </w:tc>
        <w:tc>
          <w:tcPr>
            <w:tcW w:w="259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со п.п.6 п. 6 ст.17 44-ФЗ </w:t>
            </w:r>
          </w:p>
        </w:tc>
      </w:tr>
      <w:tr w:rsidR="00957B60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834" w:type="pct"/>
            <w:vAlign w:val="center"/>
          </w:tcPr>
          <w:p w:rsidR="00957B60" w:rsidRDefault="00957B60" w:rsidP="00005878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408408</w:t>
            </w:r>
            <w:r w:rsidR="000058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1712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pct"/>
          </w:tcPr>
          <w:p w:rsidR="00957B60" w:rsidRDefault="00957B60">
            <w:r w:rsidRPr="00B44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</w:tcPr>
          <w:p w:rsidR="00957B60" w:rsidRPr="00560EE7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957B60" w:rsidRPr="00560EE7" w:rsidRDefault="00957B60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303" w:type="pct"/>
            <w:vAlign w:val="center"/>
          </w:tcPr>
          <w:p w:rsidR="00957B60" w:rsidRDefault="00957B60" w:rsidP="00DD1CF4">
            <w:r w:rsidRPr="00840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143.15034</w:t>
            </w:r>
          </w:p>
        </w:tc>
        <w:tc>
          <w:tcPr>
            <w:tcW w:w="346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143.15034</w:t>
            </w:r>
          </w:p>
        </w:tc>
        <w:tc>
          <w:tcPr>
            <w:tcW w:w="303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</w:tcPr>
          <w:p w:rsidR="00957B60" w:rsidRPr="00560EE7" w:rsidRDefault="00CB3C43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27</w:t>
            </w:r>
            <w:r w:rsidR="00957B60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957B60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.2017 по 30.04.2017 </w:t>
            </w:r>
          </w:p>
        </w:tc>
        <w:tc>
          <w:tcPr>
            <w:tcW w:w="259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со п.п.6 п. 6 ст.17 44-ФЗ </w:t>
            </w:r>
          </w:p>
        </w:tc>
      </w:tr>
      <w:tr w:rsidR="00957B60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834" w:type="pct"/>
            <w:vAlign w:val="center"/>
          </w:tcPr>
          <w:p w:rsidR="00957B60" w:rsidRDefault="00957B60" w:rsidP="00005878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409409</w:t>
            </w:r>
            <w:r w:rsidR="000058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2562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pct"/>
          </w:tcPr>
          <w:p w:rsidR="00957B60" w:rsidRDefault="00957B60">
            <w:r w:rsidRPr="00B44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</w:tcPr>
          <w:p w:rsidR="00957B60" w:rsidRPr="00560EE7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957B60" w:rsidRPr="00560EE7" w:rsidRDefault="00957B60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запасных частей для трека РТ-1500</w:t>
            </w:r>
          </w:p>
        </w:tc>
        <w:tc>
          <w:tcPr>
            <w:tcW w:w="303" w:type="pct"/>
            <w:vAlign w:val="center"/>
          </w:tcPr>
          <w:p w:rsidR="00957B60" w:rsidRDefault="00957B60" w:rsidP="00DD1CF4">
            <w:r w:rsidRPr="00840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246.83787</w:t>
            </w:r>
          </w:p>
        </w:tc>
        <w:tc>
          <w:tcPr>
            <w:tcW w:w="346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246.83787</w:t>
            </w:r>
          </w:p>
        </w:tc>
        <w:tc>
          <w:tcPr>
            <w:tcW w:w="303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</w:tcPr>
          <w:p w:rsidR="00957B60" w:rsidRPr="00560EE7" w:rsidRDefault="00957B60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закупки с </w:t>
            </w:r>
            <w:r w:rsidR="00CB3C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.02.2017 по 3</w:t>
            </w:r>
            <w:r w:rsidR="00CB3C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CB3C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.2017 </w:t>
            </w:r>
          </w:p>
        </w:tc>
        <w:tc>
          <w:tcPr>
            <w:tcW w:w="259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со п.п.6 п. 6 ст.17 44-ФЗ </w:t>
            </w:r>
          </w:p>
        </w:tc>
      </w:tr>
      <w:tr w:rsidR="00957B60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</w:tcPr>
          <w:p w:rsidR="00957B60" w:rsidRDefault="00957B60" w:rsidP="007A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834" w:type="pct"/>
            <w:vAlign w:val="center"/>
          </w:tcPr>
          <w:p w:rsidR="00957B60" w:rsidRDefault="00957B60" w:rsidP="003930EE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410410</w:t>
            </w:r>
            <w:r w:rsidR="00393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6419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pct"/>
          </w:tcPr>
          <w:p w:rsidR="00957B60" w:rsidRDefault="00957B60">
            <w:r w:rsidRPr="00B44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</w:tcPr>
          <w:p w:rsidR="00957B60" w:rsidRPr="00560EE7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957B60" w:rsidRPr="00560EE7" w:rsidRDefault="00957B60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28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кредитной линии с лимитом выдачи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" w:type="pct"/>
            <w:vAlign w:val="center"/>
          </w:tcPr>
          <w:p w:rsidR="00957B60" w:rsidRDefault="00957B60" w:rsidP="00DD1CF4">
            <w:r w:rsidRPr="00840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6219.8877</w:t>
            </w:r>
          </w:p>
        </w:tc>
        <w:tc>
          <w:tcPr>
            <w:tcW w:w="346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6219.8877</w:t>
            </w:r>
          </w:p>
        </w:tc>
        <w:tc>
          <w:tcPr>
            <w:tcW w:w="303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</w:tcPr>
          <w:p w:rsidR="00957B60" w:rsidRPr="00560EE7" w:rsidRDefault="00A328B9" w:rsidP="00A3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20.02.2017 по 10.04.2018</w:t>
            </w:r>
            <w:r w:rsidR="00957B60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со п.п.6 п. 6 ст.17 44-ФЗ </w:t>
            </w:r>
          </w:p>
        </w:tc>
      </w:tr>
      <w:tr w:rsidR="00957B60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</w:tcPr>
          <w:p w:rsidR="00957B60" w:rsidRDefault="00957B60" w:rsidP="007A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834" w:type="pct"/>
            <w:vAlign w:val="center"/>
          </w:tcPr>
          <w:p w:rsidR="00957B60" w:rsidRDefault="00957B60" w:rsidP="005671B2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411411</w:t>
            </w:r>
            <w:r w:rsidR="00393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  <w:r w:rsidR="005671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pct"/>
          </w:tcPr>
          <w:p w:rsidR="00957B60" w:rsidRDefault="00957B60">
            <w:r w:rsidRPr="00B44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</w:tcPr>
          <w:p w:rsidR="00957B60" w:rsidRPr="00560EE7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957B60" w:rsidRPr="00560EE7" w:rsidRDefault="00957B60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работ по экспертизе промышленной безопасности зданий </w:t>
            </w:r>
          </w:p>
        </w:tc>
        <w:tc>
          <w:tcPr>
            <w:tcW w:w="303" w:type="pct"/>
            <w:vAlign w:val="center"/>
          </w:tcPr>
          <w:p w:rsidR="00957B60" w:rsidRDefault="00957B60" w:rsidP="00DD1CF4">
            <w:r w:rsidRPr="00EC0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1499.56778</w:t>
            </w:r>
          </w:p>
        </w:tc>
        <w:tc>
          <w:tcPr>
            <w:tcW w:w="346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1499.56778</w:t>
            </w:r>
          </w:p>
        </w:tc>
        <w:tc>
          <w:tcPr>
            <w:tcW w:w="303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</w:tcPr>
          <w:p w:rsidR="00957B60" w:rsidRPr="00560EE7" w:rsidRDefault="00CB3C43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</w:t>
            </w:r>
            <w:r w:rsidR="00957B60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957B60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.2017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30.06.2017</w:t>
            </w:r>
            <w:r w:rsidR="00957B60"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со п.п.6 п. 6 ст.17 44-ФЗ </w:t>
            </w:r>
          </w:p>
        </w:tc>
      </w:tr>
      <w:tr w:rsidR="00957B60" w:rsidRPr="00560EE7" w:rsidTr="00957B60">
        <w:trPr>
          <w:gridBefore w:val="1"/>
          <w:wBefore w:w="9" w:type="pct"/>
          <w:trHeight w:val="931"/>
        </w:trPr>
        <w:tc>
          <w:tcPr>
            <w:tcW w:w="134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34" w:type="pct"/>
            <w:vAlign w:val="center"/>
          </w:tcPr>
          <w:p w:rsidR="00957B60" w:rsidRDefault="00957B60" w:rsidP="003930EE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412412</w:t>
            </w:r>
            <w:r w:rsidR="00393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2824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pct"/>
          </w:tcPr>
          <w:p w:rsidR="00957B60" w:rsidRPr="00B44913" w:rsidRDefault="00957B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</w:tcPr>
          <w:p w:rsidR="00957B60" w:rsidRPr="00560EE7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957B60" w:rsidRDefault="00957B60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краскораспылителей ручных пневматических </w:t>
            </w:r>
          </w:p>
        </w:tc>
        <w:tc>
          <w:tcPr>
            <w:tcW w:w="303" w:type="pct"/>
            <w:vAlign w:val="center"/>
          </w:tcPr>
          <w:p w:rsidR="00957B60" w:rsidRDefault="00957B60" w:rsidP="00DD1CF4">
            <w:r w:rsidRPr="00EC0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7.12933</w:t>
            </w:r>
          </w:p>
        </w:tc>
        <w:tc>
          <w:tcPr>
            <w:tcW w:w="346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7.12933</w:t>
            </w:r>
          </w:p>
        </w:tc>
        <w:tc>
          <w:tcPr>
            <w:tcW w:w="303" w:type="pct"/>
            <w:vAlign w:val="center"/>
          </w:tcPr>
          <w:p w:rsidR="00957B60" w:rsidRPr="00560EE7" w:rsidRDefault="00957B60" w:rsidP="009C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</w:tcPr>
          <w:p w:rsidR="00957B60" w:rsidRPr="00560EE7" w:rsidRDefault="00957B60" w:rsidP="009C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</w:tcPr>
          <w:p w:rsidR="00957B60" w:rsidRPr="00560EE7" w:rsidRDefault="00957B60" w:rsidP="009C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</w:tcPr>
          <w:p w:rsidR="00957B60" w:rsidRDefault="00957B60" w:rsidP="00CB3C43">
            <w:r w:rsidRPr="000D29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осуществления закупки с 0</w:t>
            </w:r>
            <w:r w:rsidR="00CB3C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0D29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.02.2017 по </w:t>
            </w:r>
            <w:r w:rsidR="00CB3C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0D29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CB3C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0D29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.2017 </w:t>
            </w:r>
          </w:p>
        </w:tc>
        <w:tc>
          <w:tcPr>
            <w:tcW w:w="259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</w:tcPr>
          <w:p w:rsidR="00957B60" w:rsidRDefault="00957B60">
            <w:r w:rsidRPr="003738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со п.п.6 п. 6 ст.17 44-ФЗ </w:t>
            </w:r>
          </w:p>
        </w:tc>
      </w:tr>
      <w:tr w:rsidR="00957B60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413</w:t>
            </w:r>
          </w:p>
        </w:tc>
        <w:tc>
          <w:tcPr>
            <w:tcW w:w="834" w:type="pct"/>
            <w:vAlign w:val="center"/>
          </w:tcPr>
          <w:p w:rsidR="00957B60" w:rsidRDefault="00957B60" w:rsidP="003930EE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413413</w:t>
            </w:r>
            <w:r w:rsidR="00393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7111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pct"/>
          </w:tcPr>
          <w:p w:rsidR="00957B60" w:rsidRDefault="00957B60">
            <w:r w:rsidRPr="00BF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</w:tcPr>
          <w:p w:rsidR="00957B60" w:rsidRPr="00560EE7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957B60" w:rsidRDefault="00957B60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проекта планировки территории и проекта межевания территории </w:t>
            </w:r>
          </w:p>
        </w:tc>
        <w:tc>
          <w:tcPr>
            <w:tcW w:w="303" w:type="pct"/>
            <w:vAlign w:val="center"/>
          </w:tcPr>
          <w:p w:rsidR="00957B60" w:rsidRDefault="00957B60" w:rsidP="00DD1CF4">
            <w:r w:rsidRPr="00EC0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472.79891</w:t>
            </w:r>
          </w:p>
        </w:tc>
        <w:tc>
          <w:tcPr>
            <w:tcW w:w="346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472.79891</w:t>
            </w:r>
          </w:p>
        </w:tc>
        <w:tc>
          <w:tcPr>
            <w:tcW w:w="303" w:type="pct"/>
            <w:vAlign w:val="center"/>
          </w:tcPr>
          <w:p w:rsidR="00957B60" w:rsidRPr="00560EE7" w:rsidRDefault="00957B60" w:rsidP="009C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</w:tcPr>
          <w:p w:rsidR="00957B60" w:rsidRPr="00560EE7" w:rsidRDefault="00957B60" w:rsidP="009C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</w:tcPr>
          <w:p w:rsidR="00957B60" w:rsidRPr="00560EE7" w:rsidRDefault="00957B60" w:rsidP="009C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</w:tcPr>
          <w:p w:rsidR="00957B60" w:rsidRDefault="00CB3C43" w:rsidP="00CB3C43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осуществления закупки с 06</w:t>
            </w:r>
            <w:r w:rsidR="00957B60" w:rsidRPr="000D29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3.2017 по 31</w:t>
            </w:r>
            <w:r w:rsidR="00957B60" w:rsidRPr="000D29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957B60" w:rsidRPr="000D29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.2017 </w:t>
            </w:r>
          </w:p>
        </w:tc>
        <w:tc>
          <w:tcPr>
            <w:tcW w:w="259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</w:tcPr>
          <w:p w:rsidR="00957B60" w:rsidRDefault="00957B60">
            <w:r w:rsidRPr="003738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со п.п.6 п. 6 ст.17 44-ФЗ </w:t>
            </w:r>
          </w:p>
        </w:tc>
      </w:tr>
      <w:tr w:rsidR="00957B60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34" w:type="pct"/>
            <w:vAlign w:val="center"/>
          </w:tcPr>
          <w:p w:rsidR="00957B60" w:rsidRDefault="00957B60" w:rsidP="003930EE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414414</w:t>
            </w:r>
            <w:r w:rsidR="00393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2711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pct"/>
          </w:tcPr>
          <w:p w:rsidR="00957B60" w:rsidRDefault="00957B60">
            <w:r w:rsidRPr="00BF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</w:tcPr>
          <w:p w:rsidR="00957B60" w:rsidRPr="00560EE7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957B60" w:rsidRDefault="00957B60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комплектной трансформаторной подстанции КТПК-Т-КК-63/10/0,4-УХЛ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303" w:type="pct"/>
            <w:vAlign w:val="center"/>
          </w:tcPr>
          <w:p w:rsidR="00957B60" w:rsidRDefault="00957B60" w:rsidP="00DD1CF4">
            <w:r w:rsidRPr="00EC0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238.264</w:t>
            </w:r>
          </w:p>
        </w:tc>
        <w:tc>
          <w:tcPr>
            <w:tcW w:w="346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238.264</w:t>
            </w:r>
          </w:p>
        </w:tc>
        <w:tc>
          <w:tcPr>
            <w:tcW w:w="303" w:type="pct"/>
            <w:vAlign w:val="center"/>
          </w:tcPr>
          <w:p w:rsidR="00957B60" w:rsidRPr="00560EE7" w:rsidRDefault="00957B60" w:rsidP="009C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</w:tcPr>
          <w:p w:rsidR="00957B60" w:rsidRPr="00560EE7" w:rsidRDefault="00957B60" w:rsidP="009C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</w:tcPr>
          <w:p w:rsidR="00957B60" w:rsidRPr="00560EE7" w:rsidRDefault="00957B60" w:rsidP="009C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</w:tcPr>
          <w:p w:rsidR="00957B60" w:rsidRDefault="00CB3C43" w:rsidP="00CB3C43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осуществления закупки с 06</w:t>
            </w:r>
            <w:r w:rsidR="00957B60" w:rsidRPr="000D29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957B60" w:rsidRPr="000D29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.2017 по 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957B60" w:rsidRPr="000D29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957B60" w:rsidRPr="000D29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.2017 </w:t>
            </w:r>
          </w:p>
        </w:tc>
        <w:tc>
          <w:tcPr>
            <w:tcW w:w="259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</w:tcPr>
          <w:p w:rsidR="00957B60" w:rsidRDefault="00957B60">
            <w:r w:rsidRPr="003738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со п.п.6 п. 6 ст.17 44-ФЗ </w:t>
            </w:r>
          </w:p>
        </w:tc>
      </w:tr>
      <w:tr w:rsidR="00957B60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834" w:type="pct"/>
            <w:vAlign w:val="center"/>
          </w:tcPr>
          <w:p w:rsidR="00957B60" w:rsidRDefault="00957B60" w:rsidP="003930EE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415415</w:t>
            </w:r>
            <w:r w:rsidR="00393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2711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pct"/>
          </w:tcPr>
          <w:p w:rsidR="00957B60" w:rsidRDefault="00957B60">
            <w:r w:rsidRPr="00A4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</w:tcPr>
          <w:p w:rsidR="00957B60" w:rsidRPr="00560EE7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957B60" w:rsidRDefault="00957B60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трансформатора масляного герметичного </w:t>
            </w:r>
          </w:p>
        </w:tc>
        <w:tc>
          <w:tcPr>
            <w:tcW w:w="303" w:type="pct"/>
            <w:vAlign w:val="center"/>
          </w:tcPr>
          <w:p w:rsidR="00957B60" w:rsidRPr="00EC0528" w:rsidRDefault="00957B60" w:rsidP="00DD1C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0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70.995</w:t>
            </w:r>
          </w:p>
        </w:tc>
        <w:tc>
          <w:tcPr>
            <w:tcW w:w="346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70.995</w:t>
            </w:r>
          </w:p>
        </w:tc>
        <w:tc>
          <w:tcPr>
            <w:tcW w:w="303" w:type="pct"/>
            <w:vAlign w:val="center"/>
          </w:tcPr>
          <w:p w:rsidR="00957B60" w:rsidRPr="00560EE7" w:rsidRDefault="00957B60" w:rsidP="009C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</w:tcPr>
          <w:p w:rsidR="00957B60" w:rsidRPr="00560EE7" w:rsidRDefault="00957B60" w:rsidP="009C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</w:tcPr>
          <w:p w:rsidR="00957B60" w:rsidRPr="00560EE7" w:rsidRDefault="00957B60" w:rsidP="009C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</w:tcPr>
          <w:p w:rsidR="00957B60" w:rsidRDefault="00957B60" w:rsidP="00CB3C43">
            <w:r w:rsidRPr="008077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осуществления закупки с 0</w:t>
            </w:r>
            <w:r w:rsidR="00CB3C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8077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CB3C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8077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.2017 по 30.0</w:t>
            </w:r>
            <w:r w:rsidR="00CB3C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8077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.2017 </w:t>
            </w:r>
          </w:p>
        </w:tc>
        <w:tc>
          <w:tcPr>
            <w:tcW w:w="259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</w:tcPr>
          <w:p w:rsidR="00957B60" w:rsidRDefault="00957B60">
            <w:r w:rsidRPr="003738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со п.п.6 п. 6 ст.17 44-ФЗ </w:t>
            </w:r>
          </w:p>
        </w:tc>
      </w:tr>
      <w:tr w:rsidR="00957B60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34" w:type="pct"/>
            <w:vAlign w:val="center"/>
          </w:tcPr>
          <w:p w:rsidR="00957B60" w:rsidRDefault="00957B60" w:rsidP="003930EE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416416</w:t>
            </w:r>
            <w:r w:rsidR="00393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7120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pct"/>
          </w:tcPr>
          <w:p w:rsidR="00957B60" w:rsidRDefault="00957B60">
            <w:r w:rsidRPr="00A4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</w:tcPr>
          <w:p w:rsidR="00957B60" w:rsidRPr="00560EE7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957B60" w:rsidRDefault="00957B60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энергетического обследования </w:t>
            </w:r>
          </w:p>
        </w:tc>
        <w:tc>
          <w:tcPr>
            <w:tcW w:w="303" w:type="pct"/>
            <w:vAlign w:val="center"/>
          </w:tcPr>
          <w:p w:rsidR="00957B60" w:rsidRPr="00EC0528" w:rsidRDefault="00957B60" w:rsidP="00DD1C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2160.00</w:t>
            </w:r>
          </w:p>
        </w:tc>
        <w:tc>
          <w:tcPr>
            <w:tcW w:w="346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2160.00</w:t>
            </w:r>
          </w:p>
        </w:tc>
        <w:tc>
          <w:tcPr>
            <w:tcW w:w="303" w:type="pct"/>
            <w:vAlign w:val="center"/>
          </w:tcPr>
          <w:p w:rsidR="00957B60" w:rsidRPr="00560EE7" w:rsidRDefault="00957B60" w:rsidP="009C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</w:tcPr>
          <w:p w:rsidR="00957B60" w:rsidRPr="00560EE7" w:rsidRDefault="00957B60" w:rsidP="009C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</w:tcPr>
          <w:p w:rsidR="00957B60" w:rsidRPr="00560EE7" w:rsidRDefault="00957B60" w:rsidP="009C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</w:tcPr>
          <w:p w:rsidR="00957B60" w:rsidRDefault="005C4F60" w:rsidP="00CB3C43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осуществления закупки с 20</w:t>
            </w:r>
            <w:r w:rsidR="00957B60" w:rsidRPr="008077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.02.2017 по 3</w:t>
            </w:r>
            <w:r w:rsidR="00CB3C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1.12</w:t>
            </w:r>
            <w:r w:rsidR="00957B60" w:rsidRPr="008077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.2017 </w:t>
            </w:r>
          </w:p>
        </w:tc>
        <w:tc>
          <w:tcPr>
            <w:tcW w:w="259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</w:tcPr>
          <w:p w:rsidR="00957B60" w:rsidRDefault="00957B60">
            <w:r w:rsidRPr="003738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со п.п.6 п. 6 ст.17 44-ФЗ </w:t>
            </w:r>
          </w:p>
        </w:tc>
      </w:tr>
      <w:tr w:rsidR="00957B60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834" w:type="pct"/>
            <w:vAlign w:val="center"/>
          </w:tcPr>
          <w:p w:rsidR="00957B60" w:rsidRDefault="00957B60" w:rsidP="003930EE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417417</w:t>
            </w:r>
            <w:r w:rsidR="00393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pct"/>
          </w:tcPr>
          <w:p w:rsidR="00957B60" w:rsidRPr="00A433C4" w:rsidRDefault="00957B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</w:tcPr>
          <w:p w:rsidR="00957B60" w:rsidRPr="00560EE7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957B60" w:rsidRPr="002157A2" w:rsidRDefault="00957B60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7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Закупки в соответствии с </w:t>
            </w:r>
            <w:proofErr w:type="spellStart"/>
            <w:r w:rsidRPr="002157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п.п</w:t>
            </w:r>
            <w:proofErr w:type="spellEnd"/>
            <w:r w:rsidRPr="002157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4, п. 1, ст. 93 44-ФЗ</w:t>
            </w:r>
          </w:p>
        </w:tc>
        <w:tc>
          <w:tcPr>
            <w:tcW w:w="303" w:type="pct"/>
            <w:vAlign w:val="center"/>
          </w:tcPr>
          <w:p w:rsidR="00957B60" w:rsidRDefault="00957B60" w:rsidP="00DD1C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13083.3923065</w:t>
            </w:r>
          </w:p>
        </w:tc>
        <w:tc>
          <w:tcPr>
            <w:tcW w:w="346" w:type="pct"/>
            <w:vAlign w:val="center"/>
          </w:tcPr>
          <w:p w:rsidR="00957B60" w:rsidRDefault="00957B60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13083.3923065</w:t>
            </w:r>
          </w:p>
        </w:tc>
        <w:tc>
          <w:tcPr>
            <w:tcW w:w="303" w:type="pct"/>
            <w:vAlign w:val="center"/>
          </w:tcPr>
          <w:p w:rsidR="00957B60" w:rsidRPr="00560EE7" w:rsidRDefault="00957B60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</w:tcPr>
          <w:p w:rsidR="00957B60" w:rsidRPr="00560EE7" w:rsidRDefault="00957B60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</w:tcPr>
          <w:p w:rsidR="00957B60" w:rsidRPr="00560EE7" w:rsidRDefault="00957B60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</w:tcPr>
          <w:p w:rsidR="00957B60" w:rsidRPr="008077B8" w:rsidRDefault="00957B60" w:rsidP="00215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осуществления закупки с 01.01</w:t>
            </w:r>
            <w:r w:rsidRPr="008077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.2017 по 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1.12</w:t>
            </w:r>
            <w:r w:rsidRPr="008077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.2017 </w:t>
            </w:r>
          </w:p>
        </w:tc>
        <w:tc>
          <w:tcPr>
            <w:tcW w:w="259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957B60" w:rsidRPr="00560EE7" w:rsidRDefault="00957B60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</w:tcPr>
          <w:p w:rsidR="00957B60" w:rsidRPr="003738BB" w:rsidRDefault="00957B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8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со п.п.6 п. 6 ст.17 44-ФЗ</w:t>
            </w:r>
          </w:p>
        </w:tc>
      </w:tr>
      <w:tr w:rsidR="001F2E6C" w:rsidRPr="00560EE7" w:rsidTr="00957B60">
        <w:trPr>
          <w:gridBefore w:val="1"/>
          <w:wBefore w:w="9" w:type="pct"/>
        </w:trPr>
        <w:tc>
          <w:tcPr>
            <w:tcW w:w="134" w:type="pct"/>
            <w:vAlign w:val="center"/>
          </w:tcPr>
          <w:p w:rsidR="001F2E6C" w:rsidRDefault="001F2E6C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834" w:type="pct"/>
            <w:vAlign w:val="center"/>
          </w:tcPr>
          <w:p w:rsidR="001F2E6C" w:rsidRPr="00871BF3" w:rsidRDefault="001F2E6C" w:rsidP="001F2E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4184188424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pct"/>
          </w:tcPr>
          <w:p w:rsidR="001F2E6C" w:rsidRPr="00A433C4" w:rsidRDefault="001F2E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361" w:type="pct"/>
            <w:vAlign w:val="center"/>
          </w:tcPr>
          <w:p w:rsidR="001F2E6C" w:rsidRPr="00560EE7" w:rsidRDefault="001F2E6C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1F2E6C" w:rsidRPr="002157A2" w:rsidRDefault="001F2E6C" w:rsidP="0056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охране объектов</w:t>
            </w:r>
          </w:p>
        </w:tc>
        <w:tc>
          <w:tcPr>
            <w:tcW w:w="303" w:type="pct"/>
            <w:vAlign w:val="center"/>
          </w:tcPr>
          <w:p w:rsidR="001F2E6C" w:rsidRDefault="001F2E6C" w:rsidP="00DD1C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90" w:type="pct"/>
            <w:gridSpan w:val="2"/>
            <w:vAlign w:val="center"/>
          </w:tcPr>
          <w:p w:rsidR="001F2E6C" w:rsidRDefault="001F2E6C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45610.35312</w:t>
            </w:r>
          </w:p>
        </w:tc>
        <w:tc>
          <w:tcPr>
            <w:tcW w:w="346" w:type="pct"/>
            <w:vAlign w:val="center"/>
          </w:tcPr>
          <w:p w:rsidR="001F2E6C" w:rsidRDefault="001F2E6C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45610.35312</w:t>
            </w:r>
          </w:p>
        </w:tc>
        <w:tc>
          <w:tcPr>
            <w:tcW w:w="303" w:type="pct"/>
            <w:vAlign w:val="center"/>
          </w:tcPr>
          <w:p w:rsidR="001F2E6C" w:rsidRPr="00560EE7" w:rsidRDefault="001F2E6C" w:rsidP="00B6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4" w:type="pct"/>
            <w:vAlign w:val="center"/>
          </w:tcPr>
          <w:p w:rsidR="001F2E6C" w:rsidRPr="00560EE7" w:rsidRDefault="001F2E6C" w:rsidP="00B6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</w:tcPr>
          <w:p w:rsidR="001F2E6C" w:rsidRPr="00560EE7" w:rsidRDefault="001F2E6C" w:rsidP="00B6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</w:tcPr>
          <w:p w:rsidR="001F2E6C" w:rsidRDefault="001F2E6C" w:rsidP="00215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осуществления закупки с 01.01</w:t>
            </w:r>
            <w:r w:rsidRPr="008077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.2017 по 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1.12</w:t>
            </w:r>
            <w:r w:rsidRPr="008077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.2017 </w:t>
            </w:r>
          </w:p>
        </w:tc>
        <w:tc>
          <w:tcPr>
            <w:tcW w:w="259" w:type="pct"/>
            <w:vAlign w:val="center"/>
          </w:tcPr>
          <w:p w:rsidR="001F2E6C" w:rsidRPr="00560EE7" w:rsidRDefault="001F2E6C" w:rsidP="008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1F2E6C" w:rsidRPr="00560EE7" w:rsidRDefault="001F2E6C" w:rsidP="00B6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7" w:type="pct"/>
          </w:tcPr>
          <w:p w:rsidR="001F2E6C" w:rsidRPr="003738BB" w:rsidRDefault="001F2E6C" w:rsidP="00B631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8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со п.п.6 п. 6 ст.17 44-ФЗ</w:t>
            </w:r>
          </w:p>
        </w:tc>
      </w:tr>
      <w:tr w:rsidR="001F2E6C" w:rsidRPr="00560EE7" w:rsidTr="00957B60">
        <w:trPr>
          <w:gridBefore w:val="1"/>
          <w:wBefore w:w="9" w:type="pct"/>
        </w:trPr>
        <w:tc>
          <w:tcPr>
            <w:tcW w:w="2468" w:type="pct"/>
            <w:gridSpan w:val="6"/>
            <w:vAlign w:val="center"/>
            <w:hideMark/>
          </w:tcPr>
          <w:p w:rsidR="001F2E6C" w:rsidRPr="00560EE7" w:rsidRDefault="001F2E6C" w:rsidP="00B0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коду БК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1F2E6C" w:rsidRPr="00560EE7" w:rsidRDefault="004A461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356044.4775565</w:t>
            </w:r>
          </w:p>
        </w:tc>
        <w:tc>
          <w:tcPr>
            <w:tcW w:w="346" w:type="pct"/>
            <w:vAlign w:val="center"/>
            <w:hideMark/>
          </w:tcPr>
          <w:p w:rsidR="001F2E6C" w:rsidRPr="00560EE7" w:rsidRDefault="004A461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320361.5915565</w:t>
            </w:r>
          </w:p>
        </w:tc>
        <w:tc>
          <w:tcPr>
            <w:tcW w:w="303" w:type="pct"/>
            <w:vAlign w:val="center"/>
            <w:hideMark/>
          </w:tcPr>
          <w:p w:rsidR="001F2E6C" w:rsidRPr="00560EE7" w:rsidRDefault="001F2E6C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35 682.88600</w:t>
            </w:r>
          </w:p>
        </w:tc>
        <w:tc>
          <w:tcPr>
            <w:tcW w:w="174" w:type="pct"/>
            <w:vAlign w:val="center"/>
            <w:hideMark/>
          </w:tcPr>
          <w:p w:rsidR="001F2E6C" w:rsidRPr="00560EE7" w:rsidRDefault="001F2E6C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1F2E6C" w:rsidRPr="00560EE7" w:rsidRDefault="001F2E6C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1F2E6C" w:rsidRPr="00560EE7" w:rsidRDefault="001F2E6C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9" w:type="pct"/>
            <w:vAlign w:val="center"/>
            <w:hideMark/>
          </w:tcPr>
          <w:p w:rsidR="001F2E6C" w:rsidRPr="00560EE7" w:rsidRDefault="001F2E6C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" w:type="pct"/>
            <w:vAlign w:val="center"/>
            <w:hideMark/>
          </w:tcPr>
          <w:p w:rsidR="001F2E6C" w:rsidRPr="00560EE7" w:rsidRDefault="001F2E6C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7" w:type="pct"/>
            <w:vAlign w:val="center"/>
            <w:hideMark/>
          </w:tcPr>
          <w:p w:rsidR="001F2E6C" w:rsidRPr="00560EE7" w:rsidRDefault="001F2E6C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4A4618" w:rsidRPr="00560EE7" w:rsidTr="00957B60">
        <w:trPr>
          <w:gridBefore w:val="1"/>
          <w:wBefore w:w="9" w:type="pct"/>
        </w:trPr>
        <w:tc>
          <w:tcPr>
            <w:tcW w:w="2468" w:type="pct"/>
            <w:gridSpan w:val="6"/>
            <w:vAlign w:val="center"/>
            <w:hideMark/>
          </w:tcPr>
          <w:p w:rsidR="004A4618" w:rsidRPr="00560EE7" w:rsidRDefault="004A4618" w:rsidP="00B0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390" w:type="pct"/>
            <w:gridSpan w:val="2"/>
            <w:vAlign w:val="center"/>
            <w:hideMark/>
          </w:tcPr>
          <w:p w:rsidR="004A4618" w:rsidRPr="00560EE7" w:rsidRDefault="004A461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356044.4775565</w:t>
            </w:r>
          </w:p>
        </w:tc>
        <w:tc>
          <w:tcPr>
            <w:tcW w:w="346" w:type="pct"/>
            <w:vAlign w:val="center"/>
            <w:hideMark/>
          </w:tcPr>
          <w:p w:rsidR="004A4618" w:rsidRPr="00560EE7" w:rsidRDefault="004A4618" w:rsidP="00B7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320361.5915565</w:t>
            </w:r>
          </w:p>
        </w:tc>
        <w:tc>
          <w:tcPr>
            <w:tcW w:w="303" w:type="pct"/>
            <w:vAlign w:val="center"/>
            <w:hideMark/>
          </w:tcPr>
          <w:p w:rsidR="004A4618" w:rsidRPr="00560EE7" w:rsidRDefault="004A461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35 682.88600</w:t>
            </w:r>
          </w:p>
        </w:tc>
        <w:tc>
          <w:tcPr>
            <w:tcW w:w="174" w:type="pct"/>
            <w:vAlign w:val="center"/>
            <w:hideMark/>
          </w:tcPr>
          <w:p w:rsidR="004A4618" w:rsidRPr="00560EE7" w:rsidRDefault="004A461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3" w:type="pct"/>
            <w:vAlign w:val="center"/>
            <w:hideMark/>
          </w:tcPr>
          <w:p w:rsidR="004A4618" w:rsidRPr="00560EE7" w:rsidRDefault="004A461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03" w:type="pct"/>
            <w:vAlign w:val="center"/>
            <w:hideMark/>
          </w:tcPr>
          <w:p w:rsidR="004A4618" w:rsidRPr="00560EE7" w:rsidRDefault="004A461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9" w:type="pct"/>
            <w:vAlign w:val="center"/>
            <w:hideMark/>
          </w:tcPr>
          <w:p w:rsidR="004A4618" w:rsidRPr="00560EE7" w:rsidRDefault="004A461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" w:type="pct"/>
            <w:vAlign w:val="center"/>
            <w:hideMark/>
          </w:tcPr>
          <w:p w:rsidR="004A4618" w:rsidRPr="00560EE7" w:rsidRDefault="004A461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7" w:type="pct"/>
            <w:vAlign w:val="center"/>
            <w:hideMark/>
          </w:tcPr>
          <w:p w:rsidR="004A4618" w:rsidRPr="00560EE7" w:rsidRDefault="004A461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1F2E6C" w:rsidRPr="00B05EA5" w:rsidTr="00957B6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4" w:type="pct"/>
          <w:trHeight w:val="300"/>
          <w:tblCellSpacing w:w="15" w:type="dxa"/>
        </w:trPr>
        <w:tc>
          <w:tcPr>
            <w:tcW w:w="4366" w:type="pct"/>
            <w:gridSpan w:val="14"/>
            <w:vAlign w:val="center"/>
            <w:hideMark/>
          </w:tcPr>
          <w:p w:rsidR="004A4618" w:rsidRPr="00B05EA5" w:rsidRDefault="004A461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6C" w:rsidRPr="00B05EA5" w:rsidTr="00957B6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4" w:type="pct"/>
          <w:tblCellSpacing w:w="15" w:type="dxa"/>
        </w:trPr>
        <w:tc>
          <w:tcPr>
            <w:tcW w:w="2681" w:type="pct"/>
            <w:gridSpan w:val="8"/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6"/>
              <w:gridCol w:w="80"/>
              <w:gridCol w:w="161"/>
              <w:gridCol w:w="520"/>
              <w:gridCol w:w="158"/>
              <w:gridCol w:w="567"/>
              <w:gridCol w:w="158"/>
              <w:gridCol w:w="971"/>
              <w:gridCol w:w="300"/>
              <w:gridCol w:w="300"/>
              <w:gridCol w:w="234"/>
            </w:tblGrid>
            <w:tr w:rsidR="001F2E6C" w:rsidRPr="004A4618" w:rsidTr="00021D3C">
              <w:trPr>
                <w:tblCellSpacing w:w="15" w:type="dxa"/>
              </w:trPr>
              <w:tc>
                <w:tcPr>
                  <w:tcW w:w="512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F2E6C" w:rsidRPr="004A4618" w:rsidRDefault="001F2E6C" w:rsidP="00C22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Кияткин Дмитрий Владимирович, Директор </w:t>
                  </w:r>
                </w:p>
              </w:tc>
              <w:tc>
                <w:tcPr>
                  <w:tcW w:w="50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F2E6C" w:rsidRPr="004A4618" w:rsidRDefault="001F2E6C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" w:type="dxa"/>
                  <w:vAlign w:val="center"/>
                  <w:hideMark/>
                </w:tcPr>
                <w:p w:rsidR="001F2E6C" w:rsidRPr="004A4618" w:rsidRDefault="001F2E6C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F2E6C" w:rsidRPr="004A4618" w:rsidRDefault="001F2E6C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" w:type="dxa"/>
                  <w:vAlign w:val="center"/>
                  <w:hideMark/>
                </w:tcPr>
                <w:p w:rsidR="001F2E6C" w:rsidRPr="004A4618" w:rsidRDefault="001F2E6C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537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F2E6C" w:rsidRPr="004A4618" w:rsidRDefault="001F2E6C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8" w:type="dxa"/>
                  <w:vAlign w:val="center"/>
                  <w:hideMark/>
                </w:tcPr>
                <w:p w:rsidR="001F2E6C" w:rsidRPr="004A4618" w:rsidRDefault="001F2E6C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94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F2E6C" w:rsidRPr="004A4618" w:rsidRDefault="001F2E6C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февраля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1F2E6C" w:rsidRPr="004A4618" w:rsidRDefault="001F2E6C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70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F2E6C" w:rsidRPr="004A4618" w:rsidRDefault="001F2E6C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189" w:type="dxa"/>
                  <w:vAlign w:val="center"/>
                  <w:hideMark/>
                </w:tcPr>
                <w:p w:rsidR="001F2E6C" w:rsidRPr="004A4618" w:rsidRDefault="001F2E6C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1F2E6C" w:rsidRPr="004A4618" w:rsidTr="00021D3C">
              <w:trPr>
                <w:tblCellSpacing w:w="15" w:type="dxa"/>
              </w:trPr>
              <w:tc>
                <w:tcPr>
                  <w:tcW w:w="5200" w:type="dxa"/>
                  <w:gridSpan w:val="2"/>
                  <w:vAlign w:val="center"/>
                  <w:hideMark/>
                </w:tcPr>
                <w:p w:rsidR="001F2E6C" w:rsidRPr="004A4618" w:rsidRDefault="001F2E6C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(Ф.И.О., должность руководителя (уполномоченного должностного лица) заказчика) </w:t>
                  </w:r>
                </w:p>
              </w:tc>
              <w:tc>
                <w:tcPr>
                  <w:tcW w:w="131" w:type="dxa"/>
                  <w:vAlign w:val="center"/>
                  <w:hideMark/>
                </w:tcPr>
                <w:p w:rsidR="001F2E6C" w:rsidRPr="004A4618" w:rsidRDefault="001F2E6C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1F2E6C" w:rsidRPr="004A4618" w:rsidRDefault="001F2E6C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128" w:type="dxa"/>
                  <w:vAlign w:val="center"/>
                  <w:hideMark/>
                </w:tcPr>
                <w:p w:rsidR="001F2E6C" w:rsidRPr="004A4618" w:rsidRDefault="001F2E6C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1F2E6C" w:rsidRPr="004A4618" w:rsidRDefault="001F2E6C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" w:type="dxa"/>
                  <w:vAlign w:val="center"/>
                  <w:hideMark/>
                </w:tcPr>
                <w:p w:rsidR="001F2E6C" w:rsidRPr="004A4618" w:rsidRDefault="001F2E6C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vAlign w:val="center"/>
                  <w:hideMark/>
                </w:tcPr>
                <w:p w:rsidR="001F2E6C" w:rsidRPr="004A4618" w:rsidRDefault="001F2E6C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1F2E6C" w:rsidRPr="004A4618" w:rsidRDefault="001F2E6C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1F2E6C" w:rsidRPr="004A4618" w:rsidRDefault="001F2E6C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9" w:type="dxa"/>
                  <w:vAlign w:val="center"/>
                  <w:hideMark/>
                </w:tcPr>
                <w:p w:rsidR="001F2E6C" w:rsidRPr="004A4618" w:rsidRDefault="001F2E6C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F2E6C" w:rsidRPr="004A4618" w:rsidTr="00021D3C">
              <w:trPr>
                <w:tblCellSpacing w:w="15" w:type="dxa"/>
              </w:trPr>
              <w:tc>
                <w:tcPr>
                  <w:tcW w:w="5200" w:type="dxa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F2E6C" w:rsidRPr="004A4618" w:rsidRDefault="001F2E6C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Бунцев Алексей Юрьевич</w:t>
                  </w:r>
                </w:p>
              </w:tc>
              <w:tc>
                <w:tcPr>
                  <w:tcW w:w="131" w:type="dxa"/>
                  <w:vAlign w:val="center"/>
                  <w:hideMark/>
                </w:tcPr>
                <w:p w:rsidR="001F2E6C" w:rsidRPr="004A4618" w:rsidRDefault="001F2E6C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F2E6C" w:rsidRPr="004A4618" w:rsidRDefault="001F2E6C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43" w:type="dxa"/>
                  <w:gridSpan w:val="7"/>
                  <w:vAlign w:val="center"/>
                  <w:hideMark/>
                </w:tcPr>
                <w:p w:rsidR="001F2E6C" w:rsidRPr="004A4618" w:rsidRDefault="001F2E6C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F2E6C" w:rsidRPr="004A4618" w:rsidTr="00021D3C">
              <w:trPr>
                <w:tblCellSpacing w:w="15" w:type="dxa"/>
              </w:trPr>
              <w:tc>
                <w:tcPr>
                  <w:tcW w:w="5200" w:type="dxa"/>
                  <w:gridSpan w:val="2"/>
                  <w:vAlign w:val="center"/>
                  <w:hideMark/>
                </w:tcPr>
                <w:p w:rsidR="001F2E6C" w:rsidRPr="004A4618" w:rsidRDefault="001F2E6C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131" w:type="dxa"/>
                  <w:vAlign w:val="center"/>
                  <w:hideMark/>
                </w:tcPr>
                <w:p w:rsidR="001F2E6C" w:rsidRPr="004A4618" w:rsidRDefault="001F2E6C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1F2E6C" w:rsidRPr="004A4618" w:rsidRDefault="001F2E6C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128" w:type="dxa"/>
                  <w:vAlign w:val="center"/>
                  <w:hideMark/>
                </w:tcPr>
                <w:p w:rsidR="001F2E6C" w:rsidRPr="004A4618" w:rsidRDefault="001F2E6C" w:rsidP="00B05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7" w:type="dxa"/>
                  <w:vAlign w:val="center"/>
                  <w:hideMark/>
                </w:tcPr>
                <w:p w:rsidR="001F2E6C" w:rsidRPr="004A4618" w:rsidRDefault="001F2E6C" w:rsidP="00B05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" w:type="dxa"/>
                  <w:vAlign w:val="center"/>
                  <w:hideMark/>
                </w:tcPr>
                <w:p w:rsidR="001F2E6C" w:rsidRPr="004A4618" w:rsidRDefault="001F2E6C" w:rsidP="00B05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1" w:type="dxa"/>
                  <w:vAlign w:val="center"/>
                  <w:hideMark/>
                </w:tcPr>
                <w:p w:rsidR="001F2E6C" w:rsidRPr="004A4618" w:rsidRDefault="001F2E6C" w:rsidP="00B05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0" w:type="dxa"/>
                  <w:vAlign w:val="center"/>
                  <w:hideMark/>
                </w:tcPr>
                <w:p w:rsidR="001F2E6C" w:rsidRPr="004A4618" w:rsidRDefault="001F2E6C" w:rsidP="00B05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0" w:type="dxa"/>
                  <w:vAlign w:val="center"/>
                  <w:hideMark/>
                </w:tcPr>
                <w:p w:rsidR="001F2E6C" w:rsidRPr="004A4618" w:rsidRDefault="001F2E6C" w:rsidP="00B05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9" w:type="dxa"/>
                  <w:vAlign w:val="center"/>
                  <w:hideMark/>
                </w:tcPr>
                <w:p w:rsidR="001F2E6C" w:rsidRPr="004A4618" w:rsidRDefault="001F2E6C" w:rsidP="00B05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2E6C" w:rsidRPr="004A4618">
              <w:trPr>
                <w:trHeight w:val="375"/>
                <w:tblCellSpacing w:w="15" w:type="dxa"/>
              </w:trPr>
              <w:tc>
                <w:tcPr>
                  <w:tcW w:w="5121" w:type="dxa"/>
                  <w:vAlign w:val="center"/>
                  <w:hideMark/>
                </w:tcPr>
                <w:p w:rsidR="001F2E6C" w:rsidRPr="004A4618" w:rsidRDefault="001F2E6C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88" w:type="dxa"/>
                  <w:gridSpan w:val="4"/>
                  <w:vAlign w:val="center"/>
                  <w:hideMark/>
                </w:tcPr>
                <w:p w:rsidR="001F2E6C" w:rsidRPr="004A4618" w:rsidRDefault="001F2E6C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7" w:type="dxa"/>
                  <w:vAlign w:val="bottom"/>
                  <w:hideMark/>
                </w:tcPr>
                <w:p w:rsidR="001F2E6C" w:rsidRPr="004A4618" w:rsidRDefault="001F2E6C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6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128" w:type="dxa"/>
                  <w:vAlign w:val="center"/>
                  <w:hideMark/>
                </w:tcPr>
                <w:p w:rsidR="001F2E6C" w:rsidRPr="004A4618" w:rsidRDefault="001F2E6C" w:rsidP="00B05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1" w:type="dxa"/>
                  <w:vAlign w:val="center"/>
                  <w:hideMark/>
                </w:tcPr>
                <w:p w:rsidR="001F2E6C" w:rsidRPr="004A4618" w:rsidRDefault="001F2E6C" w:rsidP="00B05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0" w:type="dxa"/>
                  <w:vAlign w:val="center"/>
                  <w:hideMark/>
                </w:tcPr>
                <w:p w:rsidR="001F2E6C" w:rsidRPr="004A4618" w:rsidRDefault="001F2E6C" w:rsidP="00B05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0" w:type="dxa"/>
                  <w:vAlign w:val="center"/>
                  <w:hideMark/>
                </w:tcPr>
                <w:p w:rsidR="001F2E6C" w:rsidRPr="004A4618" w:rsidRDefault="001F2E6C" w:rsidP="00B05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9" w:type="dxa"/>
                  <w:vAlign w:val="center"/>
                  <w:hideMark/>
                </w:tcPr>
                <w:p w:rsidR="001F2E6C" w:rsidRPr="004A4618" w:rsidRDefault="001F2E6C" w:rsidP="00B05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F2E6C" w:rsidRPr="004A4618" w:rsidRDefault="001F2E6C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pct"/>
            <w:gridSpan w:val="6"/>
            <w:vAlign w:val="center"/>
            <w:hideMark/>
          </w:tcPr>
          <w:p w:rsidR="001F2E6C" w:rsidRPr="004A4618" w:rsidRDefault="001F2E6C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</w:tbl>
    <w:p w:rsidR="00B05EA5" w:rsidRDefault="00B05EA5" w:rsidP="00B05E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57B60" w:rsidRDefault="00957B60" w:rsidP="00B05E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57B60" w:rsidRDefault="00957B60" w:rsidP="00B05E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57B60" w:rsidRDefault="00957B60" w:rsidP="00B05E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57B60" w:rsidRDefault="00957B60" w:rsidP="00B05E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57B60" w:rsidRDefault="00957B60" w:rsidP="00B05E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57B60" w:rsidRPr="00B05EA5" w:rsidRDefault="00957B60" w:rsidP="00B05E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6"/>
      </w:tblGrid>
      <w:tr w:rsidR="00B05EA5" w:rsidRPr="00B05EA5" w:rsidTr="00B05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EA5" w:rsidRPr="00B05EA5" w:rsidRDefault="00B05EA5" w:rsidP="00B05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05EA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B05EA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B05EA5" w:rsidRPr="00B05EA5" w:rsidRDefault="00B05EA5" w:rsidP="00B05E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5"/>
        <w:gridCol w:w="1354"/>
        <w:gridCol w:w="1198"/>
      </w:tblGrid>
      <w:tr w:rsidR="00B05EA5" w:rsidRPr="00B05EA5" w:rsidTr="00B05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EA5" w:rsidRPr="00B05EA5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B0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измененный(1)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B05EA5" w:rsidRPr="00B05EA5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B05EA5" w:rsidRPr="00B05EA5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EA5" w:rsidRPr="00B05EA5" w:rsidTr="00B05EA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05EA5" w:rsidRPr="00B05EA5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B05EA5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B05EA5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EA5" w:rsidRPr="00B05EA5" w:rsidTr="00B05EA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05EA5" w:rsidRPr="00B05EA5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EA5" w:rsidRPr="00B05EA5" w:rsidTr="00B05EA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05EA5" w:rsidRPr="00B05EA5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05EA5" w:rsidRPr="00B05EA5" w:rsidRDefault="00B05EA5" w:rsidP="00B05E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"/>
        <w:gridCol w:w="3990"/>
        <w:gridCol w:w="2048"/>
        <w:gridCol w:w="2233"/>
        <w:gridCol w:w="2711"/>
        <w:gridCol w:w="1850"/>
        <w:gridCol w:w="2796"/>
      </w:tblGrid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171633028037163300100100030000000000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масел и смазки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Необходимо для обеспечения деятельности предприятия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171633028037163300100100080000000000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хозтоваров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Необходимо для обеспечения деятельности предприятия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171633028037163300100100320000000000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агрегатов К-702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171633028037163300100100350000000000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агрегатов Т-151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171633028037163300100100520000000000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Текущая инвентаризация Здания №99. ИВЦ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171633028037163300100101480000000000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трактора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171633028037163300100101630000000000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машины протирочной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171633028037163300100101690000000000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171633028037163300100101840000000000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внутриплощадочной дороги к складам № 6 и №7. Ремонт дорог к складам.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171633028037163300100101950000000000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здания №3 (склад 10)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171633028037163300100101960000000000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здания №4 (склад 11)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171633028037163300100102140000000000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мягкой кровли здания №9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171633028037163300100102230000000000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№122а (</w:t>
            </w:r>
            <w:proofErr w:type="gram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Пультовая</w:t>
            </w:r>
            <w:proofErr w:type="gram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объекте К-7). Общестроительные работы, внутреннее электроснабжение, освещение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171633028037163300100102280000000000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№83 склад №2. Общестроительные работы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171633028037163300100102410000000000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ОСТ, ТУ и изменений к ним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171633028037163300100102420000000000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Книги, брошюры, листовки печатные прочие и подобные печатные материалы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171633028037163300100102510000000000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лицензионному обслуживанию (обновлению) справочно-правовой системы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171633028037163300100102520000000000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услуги по страхованию гражданской </w:t>
            </w: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Необходимо для обеспечения деятельности </w:t>
            </w: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171633028037163300100102900000000000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соли, реагента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171633028037163300100102910000000000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герметика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171633028037163300100102920000000000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текстиля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171633028037163300100103080000000000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лыж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171633028037163300100103170000000000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плитки керамической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171633028037163300100103240000000000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дюраля листового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171633028037163300100103250000000000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радиаторов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171633028037163300100103400000000000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ручного инструмента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171633028037163300100103660000000000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картриджей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171633028037163300100103760000000000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специальных разрешений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171633028037163300100103830000000000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специальных разрешений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171633028037163300100103840000000000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специальных разрешений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171633028037163300100100010000000000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канцтоваров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171633028037163300100100090000000000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хозтоваров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Необходимо для обеспечения деятельности предприятия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171633028037163300100100110000000000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автозапчастей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171633028037163300100100170000000000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устройства блокирующего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соленоидного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171633028037163300100100240000000000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датчика силы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171633028037163300100100380000000000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хозтоваров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171633028037163300100100440006512000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Страхование работников ФКП "ПГБИП" от несчастных случаев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171633028037163300100100490000000000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Текущая инвентаризация Зд.№13 скл.№14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171633028037163300100100500000000000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Текущая инвентаризация Зд.№81 бал. Траверс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171633028037163300100101330000000000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30мм гильзы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171633028037163300100101360000000000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снаряда 85 мм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171633028037163300100101400000000000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порошка 6ЖВ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171633028037163300100101420000000000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КД-8С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171633028037163300100101490000000000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трактора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171633028037163300100101560000000000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удобрения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171633028037163300100101570000000000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станка универсального фрезерного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171633028037163300100101940000000000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здания №50 объект №9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171633028037163300100102100000000000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Прочистка канализации т/ч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171633028037163300100102120000000000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№62. Замена окон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171633028037163300100102160000000000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№114 «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Мархи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». Ремонт кровли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171633028037163300100102220000000000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№163 Блиндаж на объекте К-7. Общестроительные работы. Внутреннее электроснабжение, освещение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171633028037163300100102320000000000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№115 «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Мархи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». Общестроительные работы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171633028037163300100102330000000000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предприятия НД ограниченного </w:t>
            </w: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пользования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Необходимо для обеспечения деятельности </w:t>
            </w: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171633028037163300100102370000000000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ОСТ, ТУ и изменений к ним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171633028037163300100102390000000000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ОСТ, ТУ и изменений к ним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171633028037163300100102480000000000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программных продуктов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171633028037163300100102530000000000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оценке риска и ущерба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171633028037163300100102700000000000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внутренних и внешних безопасных расстояний технической части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171633028037163300100102880000000000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серы технической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171633028037163300100102960000000000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дорожных знаков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171633028037163300100103210000000000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проволоки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171633028037163300100103320000000000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синтезатора чистоты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171633028037163300100103490000000000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кабеля UTP и коммуникационного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171633028037163300100103540000000000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электроинструмента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171633028037163300100103600000000000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подзорной трубы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171633028037163300100103680000000000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картриджей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171633028037163300100103800000000000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специальных разрешений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171633028037163300100103860000000000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специальных разрешений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171633028037163300100103870000000000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специальных разрешений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171633028037163300100103900000000000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Информационное обеспечение (методические материалы)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171633028037163300100100180000000000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установки ударной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Необходимо для обеспечения деятельности </w:t>
            </w: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171633028037163300100100220000000000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Стенд имитации транспортирования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171633028037163300100100230000000000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мобильного комплекса измерения координат боеприпасов и регистрации их траектории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171633028037163300100100290000000000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газосигнализатора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171633028037163300100100300000000000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высокоскоростной видеокамеры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171633028037163300100100340000000000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агрегатов К-702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171633028037163300100100470000000000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инвентаризация котельной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171633028037163300100100570000000000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Запросы о предоставлении сведений, внесенных в гос. кадастр недвижимости и ЕГРП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171633028037163300100101390000000000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снаряда 152 мм Д-20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171633028037163300100101580000000000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автогидроподъемника на автомобильном шасси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171633028037163300100101760003511000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171633028037163300100101820000000000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работ по обезвреживанию и размещению отходов.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171633028037163300100101900000000000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у здания№ 225 стоянка. Щебень, асфальт, установка бордюров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171633028037163300100101930000000000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здания № 49. Объект № 9-1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171633028037163300100102010000000000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станции перекачки конденсата около </w:t>
            </w:r>
            <w:proofErr w:type="gram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171633028037163300100102060000000000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Приведение локальной вычислительной сети предприятия в соответствие с нормативными требованиями противопожарной безопасности и государственных стандартов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171633028037163300100102070000000000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Монтаж </w:t>
            </w:r>
            <w:proofErr w:type="gram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пожарной</w:t>
            </w:r>
            <w:proofErr w:type="gram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сигнализзации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здание №60 </w:t>
            </w: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мастерская 510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Необходимо для обеспечения деятельности </w:t>
            </w: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171633028037163300100102250000000000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№137 Блиндаж на 4 км лев</w:t>
            </w:r>
            <w:proofErr w:type="gram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рани. Общестроительные работы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171633028037163300100102270000000000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№142 Блиндаж на 3 км левой грани. Общестроительные работы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171633028037163300100102300000000000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№29 объект 13а «Набивка» Общестроительные работы. Ремонт системы отопления. Ремонт системы водоснабжения. Внешнее электроснабжение снабжение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171633028037163300100102340000000000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предприятия стандартами ограниченного пользования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171633028037163300100102400000000000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ОСТ, ТУ и изменений к ним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171633028037163300100102430000000000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Книги, брошюры, листовки печатные прочие и подобные печатные материалы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171633028037163300100102470000000000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программных продуктов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171633028037163300100102550000000000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в области гидрометеорологии и смежных с ней областях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171633028037163300100102560000000000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 области гидрометеорологии и смежных с ней областях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171633028037163300100102580000000000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в области гидрометеорологии и смежных с ней областях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171633028037163300100102760000000000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жалюзи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171633028037163300100102790000000000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готового бетонного раствора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171633028037163300100102820000000000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краски в ассортименте, растворителей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171633028037163300100102870000000000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ацетилена, кислорода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171633028037163300100102930000000000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текстиля нетканого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171633028037163300100103060000000000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специальных жидкостей для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авомобилей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171633028037163300100103130000000000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труб ПВХ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Необходимо для обеспечения деятельности </w:t>
            </w: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171633028037163300100103260000000000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балонов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высокого давления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171633028037163300100103350000000000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термографа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171633028037163300100103360000000000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гигрографа с лентами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171633028037163300100103410000000000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бензокос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171633028037163300100103520000000000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пожарных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извещателей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171633028037163300100103560000000000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оборудования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электроустановочного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171633028037163300100103570000000000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электроламп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171633028037163300100103610000000000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кабеля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171633028037163300100103640000000000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кабеля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171633028037163300100103700000000000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услуги по регистрации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электролаборатории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171633028037163300100103820000000000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специальных разрешений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171633028037163300100100100000000000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контроллера топлива "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Глонасс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и замена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тахографов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Необходимо для обеспечения деятельности предприятия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171633028037163300100100150000000000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баллистического хронометра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предприятия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Необходимо для обеспечения деятельности предприятия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171633028037163300100100360000000000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агрегатов Т-152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171633028037163300100100420000000000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пользование портом сети с пакетной коммутацией работающего по протоколу Х.28 со скоростью до 33,6 Кбит/</w:t>
            </w:r>
            <w:proofErr w:type="gram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включительно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171633028037163300100101320000000000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соломы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171633028037163300100101350000000000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Корпус ОФ-843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171633028037163300100101520000000000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перезарядке огнетушителей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171633028037163300100101610000000000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gram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дом-вагона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171633028037163300100101680000000000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171633028037163300100101700000000000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услуги по ремонту технологического оборудования, изготовлению и ремонту нестандартного оборудования, технологической оснастки и приспособлений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171633028037163300100101740000000000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услуги по ремонту технологического оборудования, изготовлению и ремонту нестандартного оборудования, технологической оснастки и приспособлений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171633028037163300100101790003600000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услуги по водоотведению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171633028037163300100101850000000000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внутриплощадочной дороги к складам № 2 и №3. Ремонт дорог к складам.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171633028037163300100102000000000000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теплового пункта городское водоснабжения около </w:t>
            </w:r>
            <w:proofErr w:type="gram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171633028037163300100102020000000000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навеса для тары на складе №1 (ОМТС)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171633028037163300100102040000000000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здания №48, 48-А, 48-Б склад - «Подвал"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171633028037163300100102110000000000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№225 (ХАРД) Вентиляция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171633028037163300100102180000000000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№115 «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Мархи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». Кровля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171633028037163300100102190000000000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№103 (Внутренние сети, </w:t>
            </w:r>
            <w:proofErr w:type="gram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К)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171633028037163300100102210000000000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№80 Траверс 4а (Общестроительные работы). Наружная канализация. Водопровод и канализация внутренняя.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171633028037163300100102360000000000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ОСТ, ТУ и изменений к ним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171633028037163300100102460000000000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программное </w:t>
            </w: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для загрузки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</w:t>
            </w: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Необходимо для </w:t>
            </w: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171633028037163300100102600000000000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 области испытаний и анализа состава и чистоты прочих веществ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171633028037163300100102640000000000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оценке условий труда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171633028037163300100102650000000000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энергетическому обследованию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171633028037163300100102780000000000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спиртов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171633028037163300100102810000000000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краски в ассортименте растворителей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171633028037163300100102840000000000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фанеры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171633028037163300100103100000000000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канцтоваров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171633028037163300100103140000000000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полиэтиленовой тары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171633028037163300100103270000000000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стройматериалов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171633028037163300100103290000000000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кустореза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171633028037163300100103390000000000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длинномера оптического для определения наружных и внутренних линейных размеров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171633028037163300100103460000000000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электроламп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171633028037163300100103510000000000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пожарных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извещателей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171633028037163300100103750000000000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Государственный осмотр спец. техники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171633028037163300100100040000000000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масел и смазки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Необходимо для обеспечения деятельности предприятия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171633028037163300100100130000000000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спецодежды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Необходимо для обеспечения деятельности предприятия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171633028037163300100100370000000000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хозтоваров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171633028037163300100100410000000000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столбика ограничительного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171633028037163300100100430006512000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Страхование работников ФКП "ПГБИП" от несчастных случаев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171633028037163300100100560000000000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Межевание ЗУ "16" на 6 ЗУ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171633028037163300100101340000000000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Корпус ОФ-49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171633028037163300100101670000000000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насосной установки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171633028037163300100101720000000000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услуги по техническому обслуживанию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КИПиА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климатического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171633028037163300100101770003530000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171633028037163300100101890000000000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дороги от зд.99 до зд.70. Ремонт дороги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171633028037163300100101910000000000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Здание №62. Дорога к площадке мусора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171633028037163300100102030000000000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здания №67 склад 17 с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обваловкой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171633028037163300100102050000000000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стабильной работы локальной сети предприятия на территории тех. части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171633028037163300100102080000000000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здания №103. Наружный водопровод от ПГ 37 до 103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171633028037163300100102090000000000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Наружная канализация от колодца 125 до колодца 308 (у мастерской №13). Ремонт канализации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171633028037163300100102200000000000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№37 склад. Общестроительные работы, электрика, освещение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171633028037163300100102240000000000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№120 (Блиндаж служебный на К-7). Общестроительные работы (освещение)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171633028037163300100102440000000000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Подписка периодических изданий (газет, журналов), приобретение технической и справочной литературы (подписка)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171633028037163300100102450000000000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Необходимо для обеспечения деятельности </w:t>
            </w: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171633028037163300100102500000000000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Продление лицензий антивирусных продуктов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171633028037163300100102540000000000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 области гидрометеорологии и смежных с ней областях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171633028037163300100102610000000000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проведению экспертизы проектной документации и результатов инженерных изысканий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171633028037163300100102660000000000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в области технических испытаний, исследований, анализа и сертификации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171633028037163300100102710000000000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консультативные в области окружающей среды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171633028037163300100102730000000000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мебели (кабинет для руководителя)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171633028037163300100102750000000000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жалюзи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171633028037163300100102890000000000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угля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171633028037163300100102940000000000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изоленты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171633028037163300100103030000000000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электронно-вычислительной техники и периферийного оборудования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171633028037163300100103050000000000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замков, петель и доводчиков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171633028037163300100103180000000000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посуды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171633028037163300100103200000000000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изделий холодной штамповки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171633028037163300100103280000000000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изделий из стали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171633028037163300100103310000000000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гвоздей и дупель хомутов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171633028037163300100103330000000000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вольметра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универсального</w:t>
            </w:r>
            <w:proofErr w:type="gram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171633028037163300100103340000000000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оборудования для измерения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171633028037163300100103380000000000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поискового инструмента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171633028037163300100103420000000000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расходных материалов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171633028037163300100103580000000000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АИП 70М аппарата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испытательно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-прожигающего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171633028037163300100103670000000000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картриджей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171633028037163300100103720000000000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электрогенераторов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171633028037163300100103730000000000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Материалы для монтажа сети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171633028037163300100103780000000000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специальных разрешений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171633028037163300100103910000000000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Аренда постоянного адреса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171633028037163300100103950000000000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АИ-80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171633028037163300100100060000000000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шин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Необходимо </w:t>
            </w:r>
            <w:proofErr w:type="gram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</w:t>
            </w:r>
            <w:proofErr w:type="gram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</w:t>
            </w:r>
            <w:proofErr w:type="gram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деятельности предприятия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171633028037163300100100140000000000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спецодежды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предприятия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Необходимо для обеспечения деятельности предприятия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171633028037163300100100210000000000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датчиков давления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171633028037163300100100250000000000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тензостанции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171633028037163300100100280000000000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измерительных приборов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171633028037163300100100530000000000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Текущая инвентаризация Здания №60. Сборочный цех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171633028037163300100100540006920000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Аудиторские услуги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171633028037163300100101300000000000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обслуживанию опасного производственного объекта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171633028037163300100101430000000000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зарядов образцовых 54-Ж-843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171633028037163300100101530000000000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огнетушители для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ГОиЧС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</w:t>
            </w: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Необходимо для </w:t>
            </w: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171633028037163300100101540000000000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батареек аккумуляторных, зарядных устройств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171633028037163300100101600000000000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грузопассажирского автомобиля повышенной проходимости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171633028037163300100101620000000000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ремонту климатической камеры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171633028037163300100101640000000000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тележки гидравлической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171633028037163300100101710000000000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услуги по техническому обслуживанию гидравлических контуров климатического оборудования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171633028037163300100101730000000000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услуги по ремонту технологического оборудования, изготовлению и ремонту нестандартного оборудования, технологической оснастки и приспособлений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171633028037163300100101750000000000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приборов приемно-контрольных охранно-пожарных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171633028037163300100101830000000000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асфальтового покрытия у мастерской №13 и 13а. Ремонт асфальтового покрытия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171633028037163300100101980000000000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склада горючих смазок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171633028037163300100101990000000000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Погребок для хранения материалов. Цех 1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143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171633028037163300100102260000000000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№139 Блиндаж на 13 км левой грани. Общестроительные работы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171633028037163300100102350000000000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предприятия подписными, печатными изданиями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171633028037163300100102570000000000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в области гидрометеорологии и смежных с ней областях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171633028037163300100102590000000000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в области метрологии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171633028037163300100102950000000000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знаков пожарной безопасности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171633028037163300100102980000000000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химических реактивов и сопутствующего материала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171633028037163300100103090000000000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бытовых приборов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171633028037163300100103110000000000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шлангов и трубок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171633028037163300100103220000000000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дюраля листового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171633028037163300100103230000000000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плопб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171633028037163300100103300000000000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пломбировочного инструмента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171633028037163300100103370000000000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измерительного оборудования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171633028037163300100103440000000000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инструмента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171633028037163300100103450000000000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Комплектующие</w:t>
            </w:r>
            <w:proofErr w:type="gram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водопровода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171633028037163300100103500000000000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кабеля UTP и коммуникационного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171633028037163300100103620000000000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кабеля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171633028037163300100103650000000000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картриджей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171633028037163300100103740000000000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Материалы для монтажа сети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171633028037163300100103770000000000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специальных разрешений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171633028037163300100103890000000000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Информационное обеспечение (методические материалы)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171633028037163300100103920000000000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Аренда канала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171633028037163300100103930000000000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АИ-95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171633028037163300100103960000000000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ДТ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171633028037163300100100070000000000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шин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</w:t>
            </w: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Необходимо для </w:t>
            </w: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обеспечения деятельности предприятия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171633028037163300100100120000000000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автозапчастей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Необходимо для обеспечения деятельности предприятия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171633028037163300100100160000000000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баллистического хронометра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171633028037163300100100190000000000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метеостанции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171633028037163300100100200000000000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вибродинамической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установки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171633028037163300100100260000000000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Модернизация стенда имитации транспортирования СИТ-2М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171633028037163300100100270000000000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Модернизация РЛС «Кама-А»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171633028037163300100100310000000000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высокоскоростной видеокамеры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171633028037163300100100390000000000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чистящих и моющих средств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171633028037163300100100450006512000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Добровольное медицинское страхование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171633028037163300100100510000000000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Текущая инвентаризация Здания №21 мастерская. Сборочная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171633028037163300100100550000000000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актов обследования об отсутствии объектов после сноса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171633028037163300100101310000000000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смотр (работников, работающих во вредном производстве)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171633028037163300100101380000000000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Снаряды 122 мм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171633028037163300100101450000000000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пороха 67-П 5БПфл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171633028037163300100101460000000000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зарядов 122 мм Д-30(4Б10,4Б11)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171633028037163300100101470000000000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зарядов к 152 мм. Д-20 (4Б38)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171633028037163300100101500000000000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телефонных аппаратов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171633028037163300100101510000000000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противопожарного инвентаря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Необходимо для обеспечения деятельности </w:t>
            </w: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171633028037163300100101590000000000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автокрана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171633028037163300100101780003600000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холодной воды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171633028037163300100101870000000000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дорог к ТП 2,5,4,16,21. Ремонт дороги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171633028037163300100102150000000000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№25 (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Темперационная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). Замена кровли.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171633028037163300100102170000000000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№79 (склад). Ремонт кровли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171633028037163300100102310000000000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№6 Служебно-бытовое помещение. Общестроительные работы. Внутреннее электроснабжение, силовое электроснабжение снабжение. Наружные сети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171633028037163300100102490000000000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программных продуктов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171633028037163300100102620000000000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проведению экспертизы проектной документации и результатов инженерных изысканий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171633028037163300100102670000000000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в области технических испытаний, исследований, анализа и сертификации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171633028037163300100102740000000000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строиматериалов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(смеси, песок)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171633028037163300100102830000000000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Постака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краски белой водоэмульсионной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171633028037163300100102850000000000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Постака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лесоматериала (доска)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171633028037163300100103040000000000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электронных компонентов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171633028037163300100103070000000000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канцтоваров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171633028037163300100103120000000000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линолеума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171633028037163300100103160000000000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посуды для лаборатории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171633028037163300100103190000000000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дверей </w:t>
            </w: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противопожарных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</w:t>
            </w: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Необходимо для </w:t>
            </w: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171633028037163300100103470000000000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кабеля UTP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171633028037163300100103530000000000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пожарных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извещателей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171633028037163300100103590000000000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АИП 70 установки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испытательно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-прожигающей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171633028037163300100103630000000000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кабеля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171633028037163300100103710000000000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электрооборудования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171633028037163300100103790000000000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специальных разрешений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171633028037163300100103810000000000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специальных разрешений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171633028037163300100100020000000000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канцтоваров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предприятия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Необходимо для обеспечения деятельности предприятия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171633028037163300100100050000000000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краски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Необходимо для обеспечения деятельности предприятия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171633028037163300100100330000000000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агрегатов К-702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171633028037163300100100400000000000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плана эвакуации в фотолюминесцентном исполнении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171633028037163300100100460000000000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инвентаризация газопровода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171633028037163300100100480000000000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под строительство газопровода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171633028037163300100101370000000000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снаряда 100 мм БС-3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171633028037163300100101410000000000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6ЖВ </w:t>
            </w:r>
            <w:proofErr w:type="gram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патронированного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171633028037163300100101440000000000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зарядов к 85мм Д-44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171633028037163300100101550000000000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батареек аккумуляторных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171633028037163300100101650000000000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насосов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</w:t>
            </w: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Необходимо для </w:t>
            </w: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171633028037163300100101660000000000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метел, щеток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171633028037163300100101800000000000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отходов на размещение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171633028037163300100101810000000000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"Утилизация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</w:t>
            </w:r>
            <w:proofErr w:type="gram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тходов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класса «Б»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171633028037163300100101860000000000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внутриплощадочной дороги к складам № 4 и №5. Ремонт дорог к складам.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171633028037163300100101880000000000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дороги от зд.25 до поста 7. Ремонт дороги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171633028037163300100101920000000000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здания №151 трав. КШБ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171633028037163300100101970000000000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здания №63 </w:t>
            </w:r>
            <w:proofErr w:type="gram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служебно-бытовое</w:t>
            </w:r>
            <w:proofErr w:type="gram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(АХО)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171633028037163300100102130000000000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№62. Ремонт кабинетов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171633028037163300100102290000000000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№18</w:t>
            </w:r>
            <w:proofErr w:type="gram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ех. приемка. Общестроительные работы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171633028037163300100102380000000000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ОСТ, ТУ и изменений к ним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171633028037163300100102630000000000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проведению экспертизы проектной документации и результатов инженерных изысканий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171633028037163300100102680000000000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Корректировка генерального плана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171633028037163300100102690000000000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конструкторской документации для сборки (испытания) изделий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171633028037163300100102720000000000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проведению оценки уязвимости объектов транспортной инфраструктуры и транспортных средств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171633028037163300100102770000000000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кирпича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171633028037163300100102800000000000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Постака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краски в ассортименте, растворителей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171633028037163300100102860000000000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лесоматериала (Брус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оцилиндрованный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Необходимо для обеспечения деятельности </w:t>
            </w: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171633028037163300100102970000000000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изготовлению бланков, журналов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171633028037163300100102990000000000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сопутствующего материала для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бензопил</w:t>
            </w:r>
            <w:proofErr w:type="gram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,б</w:t>
            </w:r>
            <w:proofErr w:type="gram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ензокосы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тримера</w:t>
            </w:r>
            <w:proofErr w:type="spellEnd"/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171633028037163300100103000000000000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электронно-вычислительной техники и периферийного оборудования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171633028037163300100103010000000000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электронно-вычислительной техники и периферийного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171633028037163300100103020000000000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электронно-вычислительной техники и периферийного оборудования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171633028037163300100103150000000000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пряжи и текстильных нитей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171633028037163300100103430000000000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климатического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171633028037163300100103480000000000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кабеля UTP и коммуникационного оборудования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171633028037163300100103550000000000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оборудования подъемного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171633028037163300100103690000000000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камеры тепла и холода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171633028037163300100103850000000000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специальных разрешений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171633028037163300100103880000000000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Информационное обеспечение (объявления)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171633028037163300100103940000000000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АИ-92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D4F50"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171633028037163300100103970000000000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оборудования для измерений 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EA5" w:rsidRPr="009C1456" w:rsidTr="00957B60">
        <w:trPr>
          <w:trHeight w:val="684"/>
        </w:trPr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171633028037163300100100630000000000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171633028037163300100100650000000000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171633028037163300100100620000000000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171633028037163300100100640000000000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171633028037163300100100680000000000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171633028037163300100100690000000000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171633028037163300100100730000000000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171633028037163300100100590000000000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171633028037163300100100600000000000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171633028037163300100100610000000000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171633028037163300100100700000000000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171633028037163300100100710000000000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171633028037163300100100720000000000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171633028037163300100100580000000000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171633028037163300100100670000000000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171633028037163300100100740000000000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171633028037163300100100750000000000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171633028037163300100100760000000000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171633028037163300100100770000000000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171633028037163300100100780000000000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171633028037163300100100790000000000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171633028037163300100100800000000000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171633028037163300100100940000000000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171633028037163300100100950000000000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171633028037163300100100960000000000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171633028037163300100100970000000000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171633028037163300100100980000000000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171633028037163300100100990000000000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171633028037163300100101000000000000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171633028037163300100101010000000000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171633028037163300100101020000000000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171633028037163300100101030000000000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171633028037163300100101040000000000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171633028037163300100101050000000000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171633028037163300100101060000000000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171633028037163300100101070000000000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171633028037163300100101080000000000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171633028037163300100101090000000000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171633028037163300100101100000000000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171633028037163300100101110000000000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171633028037163300100101120000000000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171633028037163300100101130000000000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171633028037163300100101140000000000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171633028037163300100101150000000000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171633028037163300100101160000000000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171633028037163300100101170000000000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171633028037163300100101180000000000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171633028037163300100101190000000000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171633028037163300100101200000000000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171633028037163300100101210000000000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171633028037163300100101220000000000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171633028037163300100101230000000000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171633028037163300100101240000000000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171633028037163300100101250000000000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171633028037163300100101260000000000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171633028037163300100101270000000000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171633028037163300100101280000000000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171633028037163300100101290000000000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171633028037163300100100810000000000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171633028037163300100100820000000000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171633028037163300100100830000000000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171633028037163300100100840000000000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171633028037163300100100850000000000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171633028037163300100100860000000000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171633028037163300100100870000000000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171633028037163300100100880000000000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171633028037163300100100890000000000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171633028037163300100100900000000000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171633028037163300100100910000000000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171633028037163300100100920000000000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171633028037163300100100930000000000</w:t>
            </w:r>
          </w:p>
          <w:p w:rsidR="00B05EA5" w:rsidRPr="009C1456" w:rsidRDefault="00B05EA5" w:rsidP="00B05E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171633028037163300100100660000000000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Преподавательские услуги (п.33 ч.1. ст.93 44-ФЗ)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  <w:hideMark/>
          </w:tcPr>
          <w:p w:rsidR="00B05EA5" w:rsidRPr="009C1456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5878" w:rsidRPr="009C1456" w:rsidTr="00957B60">
        <w:trPr>
          <w:trHeight w:val="684"/>
        </w:trPr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327</w:t>
            </w:r>
          </w:p>
        </w:tc>
        <w:tc>
          <w:tcPr>
            <w:tcW w:w="0" w:type="auto"/>
            <w:vAlign w:val="center"/>
          </w:tcPr>
          <w:p w:rsidR="00005878" w:rsidRPr="00560EE7" w:rsidRDefault="00005878" w:rsidP="0000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03983982824000</w:t>
            </w:r>
          </w:p>
        </w:tc>
        <w:tc>
          <w:tcPr>
            <w:tcW w:w="0" w:type="auto"/>
            <w:vAlign w:val="center"/>
          </w:tcPr>
          <w:p w:rsidR="00005878" w:rsidRPr="00560EE7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аэрографов 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5878" w:rsidRPr="009C1456" w:rsidTr="00957B60">
        <w:trPr>
          <w:trHeight w:val="684"/>
        </w:trPr>
        <w:tc>
          <w:tcPr>
            <w:tcW w:w="0" w:type="auto"/>
            <w:vAlign w:val="center"/>
          </w:tcPr>
          <w:p w:rsidR="00005878" w:rsidRDefault="00372C7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0" w:type="auto"/>
            <w:vAlign w:val="center"/>
          </w:tcPr>
          <w:p w:rsidR="00005878" w:rsidRDefault="00005878" w:rsidP="00000A50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1716330280371633001001039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96832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vAlign w:val="center"/>
          </w:tcPr>
          <w:p w:rsidR="00005878" w:rsidRPr="00560EE7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актов обследования об отсутствии объектов после сноса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5878" w:rsidRPr="009C1456" w:rsidTr="00957B60">
        <w:trPr>
          <w:trHeight w:val="684"/>
        </w:trPr>
        <w:tc>
          <w:tcPr>
            <w:tcW w:w="0" w:type="auto"/>
            <w:vAlign w:val="center"/>
          </w:tcPr>
          <w:p w:rsidR="00005878" w:rsidRDefault="00372C7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0" w:type="auto"/>
            <w:vAlign w:val="center"/>
          </w:tcPr>
          <w:p w:rsidR="00005878" w:rsidRDefault="00005878" w:rsidP="00000A50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4004006832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vAlign w:val="center"/>
          </w:tcPr>
          <w:p w:rsidR="00005878" w:rsidRPr="00560EE7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актов обследования об отсутствии объектов после сноса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5878" w:rsidRPr="009C1456" w:rsidTr="00957B60">
        <w:trPr>
          <w:trHeight w:val="684"/>
        </w:trPr>
        <w:tc>
          <w:tcPr>
            <w:tcW w:w="0" w:type="auto"/>
            <w:vAlign w:val="center"/>
          </w:tcPr>
          <w:p w:rsidR="00005878" w:rsidRDefault="00372C7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0" w:type="auto"/>
            <w:vAlign w:val="center"/>
          </w:tcPr>
          <w:p w:rsidR="00005878" w:rsidRDefault="00005878" w:rsidP="00000A50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4014016920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vAlign w:val="center"/>
          </w:tcPr>
          <w:p w:rsidR="00005878" w:rsidRPr="0085698B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проведению финансового аудита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5878" w:rsidRPr="009C1456" w:rsidTr="00957B60">
        <w:trPr>
          <w:trHeight w:val="684"/>
        </w:trPr>
        <w:tc>
          <w:tcPr>
            <w:tcW w:w="0" w:type="auto"/>
            <w:vAlign w:val="center"/>
          </w:tcPr>
          <w:p w:rsidR="00005878" w:rsidRDefault="00372C7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0" w:type="auto"/>
            <w:vAlign w:val="center"/>
          </w:tcPr>
          <w:p w:rsidR="00005878" w:rsidRDefault="00005878" w:rsidP="00000A50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4024027120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vAlign w:val="center"/>
          </w:tcPr>
          <w:p w:rsidR="00005878" w:rsidRPr="0085698B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государственной экспертизы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5878" w:rsidRPr="009C1456" w:rsidTr="00957B60">
        <w:trPr>
          <w:trHeight w:val="684"/>
        </w:trPr>
        <w:tc>
          <w:tcPr>
            <w:tcW w:w="0" w:type="auto"/>
            <w:vAlign w:val="center"/>
          </w:tcPr>
          <w:p w:rsidR="00005878" w:rsidRDefault="00372C7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0" w:type="auto"/>
            <w:vAlign w:val="center"/>
          </w:tcPr>
          <w:p w:rsidR="00005878" w:rsidRDefault="00005878" w:rsidP="00000A50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4034037120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vAlign w:val="center"/>
          </w:tcPr>
          <w:p w:rsidR="00005878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государственной экспертизы по проверке сметной стоимости 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5878" w:rsidRPr="009C1456" w:rsidTr="00957B60">
        <w:trPr>
          <w:trHeight w:val="684"/>
        </w:trPr>
        <w:tc>
          <w:tcPr>
            <w:tcW w:w="0" w:type="auto"/>
            <w:vAlign w:val="center"/>
          </w:tcPr>
          <w:p w:rsidR="00005878" w:rsidRDefault="00372C7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0" w:type="auto"/>
            <w:vAlign w:val="center"/>
          </w:tcPr>
          <w:p w:rsidR="00005878" w:rsidRDefault="00005878" w:rsidP="00000A50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4044041712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vAlign w:val="center"/>
          </w:tcPr>
          <w:p w:rsidR="00005878" w:rsidRPr="00560EE7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ленты диаграммной ленты 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5878" w:rsidRPr="009C1456" w:rsidTr="00957B60">
        <w:trPr>
          <w:trHeight w:val="684"/>
        </w:trPr>
        <w:tc>
          <w:tcPr>
            <w:tcW w:w="0" w:type="auto"/>
            <w:vAlign w:val="center"/>
          </w:tcPr>
          <w:p w:rsidR="00005878" w:rsidRDefault="00372C7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0" w:type="auto"/>
            <w:vAlign w:val="center"/>
          </w:tcPr>
          <w:p w:rsidR="00005878" w:rsidRDefault="00005878" w:rsidP="00000A50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4054052442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vAlign w:val="center"/>
          </w:tcPr>
          <w:p w:rsidR="00005878" w:rsidRPr="00560EE7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листа алюминиевого Д16АТ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5878" w:rsidRPr="009C1456" w:rsidTr="00957B60">
        <w:trPr>
          <w:trHeight w:val="684"/>
        </w:trPr>
        <w:tc>
          <w:tcPr>
            <w:tcW w:w="0" w:type="auto"/>
            <w:vAlign w:val="center"/>
          </w:tcPr>
          <w:p w:rsidR="00005878" w:rsidRDefault="00372C7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335</w:t>
            </w:r>
          </w:p>
        </w:tc>
        <w:tc>
          <w:tcPr>
            <w:tcW w:w="0" w:type="auto"/>
            <w:vAlign w:val="center"/>
          </w:tcPr>
          <w:p w:rsidR="00005878" w:rsidRDefault="00005878" w:rsidP="00000A50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4064062562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vAlign w:val="center"/>
          </w:tcPr>
          <w:p w:rsidR="00005878" w:rsidRPr="00560EE7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Изготовление комплектующих для разгонно-грузовых кареток </w:t>
            </w:r>
            <w:proofErr w:type="gramEnd"/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5878" w:rsidRPr="009C1456" w:rsidTr="00957B60">
        <w:trPr>
          <w:trHeight w:val="684"/>
        </w:trPr>
        <w:tc>
          <w:tcPr>
            <w:tcW w:w="0" w:type="auto"/>
            <w:vAlign w:val="center"/>
          </w:tcPr>
          <w:p w:rsidR="00005878" w:rsidRDefault="00372C7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0" w:type="auto"/>
            <w:vAlign w:val="center"/>
          </w:tcPr>
          <w:p w:rsidR="00005878" w:rsidRDefault="00005878" w:rsidP="00000A50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4074070000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vAlign w:val="center"/>
          </w:tcPr>
          <w:p w:rsidR="00005878" w:rsidRPr="00560EE7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хозяйственных товаров 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5878" w:rsidRPr="009C1456" w:rsidTr="00957B60">
        <w:trPr>
          <w:trHeight w:val="684"/>
        </w:trPr>
        <w:tc>
          <w:tcPr>
            <w:tcW w:w="0" w:type="auto"/>
            <w:vAlign w:val="center"/>
          </w:tcPr>
          <w:p w:rsidR="00005878" w:rsidRDefault="00372C7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0" w:type="auto"/>
            <w:vAlign w:val="center"/>
          </w:tcPr>
          <w:p w:rsidR="00005878" w:rsidRDefault="00005878" w:rsidP="00000A50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4084081712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vAlign w:val="center"/>
          </w:tcPr>
          <w:p w:rsidR="00005878" w:rsidRPr="00560EE7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5878" w:rsidRPr="009C1456" w:rsidTr="00957B60">
        <w:trPr>
          <w:trHeight w:val="684"/>
        </w:trPr>
        <w:tc>
          <w:tcPr>
            <w:tcW w:w="0" w:type="auto"/>
            <w:vAlign w:val="center"/>
          </w:tcPr>
          <w:p w:rsidR="00005878" w:rsidRDefault="00372C7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0" w:type="auto"/>
            <w:vAlign w:val="center"/>
          </w:tcPr>
          <w:p w:rsidR="00005878" w:rsidRDefault="00005878" w:rsidP="00000A50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4094092562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vAlign w:val="center"/>
          </w:tcPr>
          <w:p w:rsidR="00005878" w:rsidRPr="00560EE7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запасных частей для трека РТ-1500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5878" w:rsidRPr="009C1456" w:rsidTr="00957B60">
        <w:trPr>
          <w:trHeight w:val="684"/>
        </w:trPr>
        <w:tc>
          <w:tcPr>
            <w:tcW w:w="0" w:type="auto"/>
            <w:vAlign w:val="center"/>
          </w:tcPr>
          <w:p w:rsidR="00005878" w:rsidRDefault="00372C7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0" w:type="auto"/>
            <w:vAlign w:val="center"/>
          </w:tcPr>
          <w:p w:rsidR="00005878" w:rsidRDefault="00005878" w:rsidP="00000A50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4104106419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vAlign w:val="center"/>
          </w:tcPr>
          <w:p w:rsidR="00005878" w:rsidRPr="00560EE7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кредитной линии с лимитом выдачи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5878" w:rsidRPr="009C1456" w:rsidTr="00957B60">
        <w:trPr>
          <w:trHeight w:val="684"/>
        </w:trPr>
        <w:tc>
          <w:tcPr>
            <w:tcW w:w="0" w:type="auto"/>
            <w:vAlign w:val="center"/>
          </w:tcPr>
          <w:p w:rsidR="00005878" w:rsidRDefault="00372C7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vAlign w:val="center"/>
          </w:tcPr>
          <w:p w:rsidR="00005878" w:rsidRDefault="00005878" w:rsidP="00000A50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4114117120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vAlign w:val="center"/>
          </w:tcPr>
          <w:p w:rsidR="00005878" w:rsidRPr="00560EE7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работ по экспертизе промышленной безопасности зданий 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5878" w:rsidRPr="009C1456" w:rsidTr="00957B60">
        <w:trPr>
          <w:trHeight w:val="684"/>
        </w:trPr>
        <w:tc>
          <w:tcPr>
            <w:tcW w:w="0" w:type="auto"/>
            <w:vAlign w:val="center"/>
          </w:tcPr>
          <w:p w:rsidR="00005878" w:rsidRDefault="00372C7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0" w:type="auto"/>
            <w:vAlign w:val="center"/>
          </w:tcPr>
          <w:p w:rsidR="00005878" w:rsidRDefault="00005878" w:rsidP="00000A50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4124122824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vAlign w:val="center"/>
          </w:tcPr>
          <w:p w:rsidR="00005878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краскораспылителей ручных пневматических 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5878" w:rsidRPr="009C1456" w:rsidTr="00957B60">
        <w:trPr>
          <w:trHeight w:val="684"/>
        </w:trPr>
        <w:tc>
          <w:tcPr>
            <w:tcW w:w="0" w:type="auto"/>
            <w:vAlign w:val="center"/>
          </w:tcPr>
          <w:p w:rsidR="00005878" w:rsidRDefault="00372C7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0" w:type="auto"/>
            <w:vAlign w:val="center"/>
          </w:tcPr>
          <w:p w:rsidR="00005878" w:rsidRDefault="00005878" w:rsidP="00000A50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4134137111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vAlign w:val="center"/>
          </w:tcPr>
          <w:p w:rsidR="00005878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проекта планировки территории и проекта межевания территории 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5878" w:rsidRPr="009C1456" w:rsidTr="00957B60">
        <w:trPr>
          <w:trHeight w:val="684"/>
        </w:trPr>
        <w:tc>
          <w:tcPr>
            <w:tcW w:w="0" w:type="auto"/>
            <w:vAlign w:val="center"/>
          </w:tcPr>
          <w:p w:rsidR="00005878" w:rsidRDefault="00372C7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0" w:type="auto"/>
            <w:vAlign w:val="center"/>
          </w:tcPr>
          <w:p w:rsidR="00005878" w:rsidRDefault="00005878" w:rsidP="00000A50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4144142711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vAlign w:val="center"/>
          </w:tcPr>
          <w:p w:rsidR="00005878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комплектной трансформаторной подстанции КТПК-Т-КК-63/10/0,4-УХЛ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5878" w:rsidRPr="009C1456" w:rsidTr="00957B60">
        <w:trPr>
          <w:trHeight w:val="684"/>
        </w:trPr>
        <w:tc>
          <w:tcPr>
            <w:tcW w:w="0" w:type="auto"/>
            <w:vAlign w:val="center"/>
          </w:tcPr>
          <w:p w:rsidR="00005878" w:rsidRDefault="00372C7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0" w:type="auto"/>
            <w:vAlign w:val="center"/>
          </w:tcPr>
          <w:p w:rsidR="00005878" w:rsidRDefault="00005878" w:rsidP="00000A50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4154152711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vAlign w:val="center"/>
          </w:tcPr>
          <w:p w:rsidR="00005878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трансформатора масляного герметичного 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5878" w:rsidRPr="009C1456" w:rsidTr="00957B60">
        <w:trPr>
          <w:trHeight w:val="684"/>
        </w:trPr>
        <w:tc>
          <w:tcPr>
            <w:tcW w:w="0" w:type="auto"/>
            <w:vAlign w:val="center"/>
          </w:tcPr>
          <w:p w:rsidR="00005878" w:rsidRDefault="00372C7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0" w:type="auto"/>
            <w:vAlign w:val="center"/>
          </w:tcPr>
          <w:p w:rsidR="00005878" w:rsidRDefault="00005878" w:rsidP="00000A50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4164167120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vAlign w:val="center"/>
          </w:tcPr>
          <w:p w:rsidR="00005878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энергетического обследования 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5878" w:rsidRPr="009C1456" w:rsidTr="00957B60">
        <w:trPr>
          <w:trHeight w:val="684"/>
        </w:trPr>
        <w:tc>
          <w:tcPr>
            <w:tcW w:w="0" w:type="auto"/>
            <w:vAlign w:val="center"/>
          </w:tcPr>
          <w:p w:rsidR="00005878" w:rsidRDefault="00372C7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0" w:type="auto"/>
            <w:vAlign w:val="center"/>
          </w:tcPr>
          <w:p w:rsidR="00005878" w:rsidRDefault="00005878" w:rsidP="00000A50"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4174170000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vAlign w:val="center"/>
          </w:tcPr>
          <w:p w:rsidR="00005878" w:rsidRPr="002157A2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7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Закупки в соответствии с </w:t>
            </w:r>
            <w:proofErr w:type="spellStart"/>
            <w:r w:rsidRPr="002157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п.п</w:t>
            </w:r>
            <w:proofErr w:type="spellEnd"/>
            <w:r w:rsidRPr="002157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4, п. 1, ст. 93 44-ФЗ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</w:tcPr>
          <w:p w:rsidR="00005878" w:rsidRPr="009C1456" w:rsidRDefault="00005878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C75" w:rsidRPr="009C1456" w:rsidTr="00957B60">
        <w:trPr>
          <w:trHeight w:val="684"/>
        </w:trPr>
        <w:tc>
          <w:tcPr>
            <w:tcW w:w="0" w:type="auto"/>
            <w:vAlign w:val="center"/>
          </w:tcPr>
          <w:p w:rsidR="00372C75" w:rsidRDefault="00372C7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0" w:type="auto"/>
            <w:vAlign w:val="center"/>
          </w:tcPr>
          <w:p w:rsidR="00372C75" w:rsidRPr="00871BF3" w:rsidRDefault="00372C75" w:rsidP="00000A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17163302803716330010010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4184188424</w:t>
            </w:r>
            <w:r w:rsidRPr="0087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vAlign w:val="center"/>
          </w:tcPr>
          <w:p w:rsidR="00372C75" w:rsidRPr="002157A2" w:rsidRDefault="00372C75" w:rsidP="0095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охране объектов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372C75" w:rsidRPr="009C1456" w:rsidRDefault="00372C7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72C75" w:rsidRPr="009C1456" w:rsidRDefault="00372C75" w:rsidP="00B7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предприятия</w:t>
            </w:r>
          </w:p>
        </w:tc>
        <w:tc>
          <w:tcPr>
            <w:tcW w:w="0" w:type="auto"/>
            <w:vAlign w:val="center"/>
          </w:tcPr>
          <w:p w:rsidR="00372C75" w:rsidRPr="009C1456" w:rsidRDefault="00372C75" w:rsidP="00B7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 для обеспечения деятельности предприятия</w:t>
            </w:r>
          </w:p>
        </w:tc>
        <w:tc>
          <w:tcPr>
            <w:tcW w:w="0" w:type="auto"/>
            <w:vAlign w:val="center"/>
          </w:tcPr>
          <w:p w:rsidR="00372C75" w:rsidRPr="009C1456" w:rsidRDefault="00372C7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05EA5" w:rsidRPr="00B05EA5" w:rsidRDefault="00B05EA5" w:rsidP="00B05E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9"/>
        <w:gridCol w:w="4941"/>
      </w:tblGrid>
      <w:tr w:rsidR="00B05EA5" w:rsidRPr="00B05EA5" w:rsidTr="00B05EA5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05EA5" w:rsidRPr="00B05EA5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EA5" w:rsidRPr="00B05EA5" w:rsidTr="00B05EA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6"/>
              <w:gridCol w:w="120"/>
              <w:gridCol w:w="120"/>
              <w:gridCol w:w="520"/>
              <w:gridCol w:w="158"/>
              <w:gridCol w:w="567"/>
              <w:gridCol w:w="158"/>
              <w:gridCol w:w="971"/>
              <w:gridCol w:w="300"/>
              <w:gridCol w:w="300"/>
              <w:gridCol w:w="234"/>
            </w:tblGrid>
            <w:tr w:rsidR="00B05EA5" w:rsidRPr="00B05EA5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05EA5" w:rsidRPr="00B05EA5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Шагина Оксана Юрьевна</w:t>
                  </w:r>
                  <w:proofErr w:type="gramStart"/>
                  <w:r w:rsidRPr="00B05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B05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Заместитель директора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05EA5" w:rsidRPr="00B05EA5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B05EA5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05EA5" w:rsidRPr="00B05EA5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B05EA5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05EA5" w:rsidRPr="00B05EA5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B05EA5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05EA5" w:rsidRPr="00B05EA5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B05EA5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05EA5" w:rsidRPr="00B05EA5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B05EA5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B05EA5" w:rsidRPr="00B05EA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05EA5" w:rsidRPr="00B05EA5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B05EA5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B05EA5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уполномоченого</w:t>
                  </w:r>
                  <w:proofErr w:type="spellEnd"/>
                  <w:r w:rsidRPr="00B05EA5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B05EA5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B05EA5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B05EA5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B05EA5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B05EA5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B05EA5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B05EA5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B05EA5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B05EA5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B05EA5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B05EA5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05EA5" w:rsidRPr="00B05EA5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05EA5" w:rsidRPr="00B05EA5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Бунцев Алексей Юрьевич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B05EA5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05EA5" w:rsidRPr="00B05EA5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B05EA5" w:rsidRPr="00B05EA5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05EA5" w:rsidRPr="00B05EA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05EA5" w:rsidRPr="00B05EA5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B05EA5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B05EA5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B05EA5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B05EA5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B05EA5" w:rsidRDefault="00B05EA5" w:rsidP="00B05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B05EA5" w:rsidRDefault="00B05EA5" w:rsidP="00B05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B05EA5" w:rsidRDefault="00B05EA5" w:rsidP="00B05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B05EA5" w:rsidRDefault="00B05EA5" w:rsidP="00B05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B05EA5" w:rsidRDefault="00B05EA5" w:rsidP="00B05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B05EA5" w:rsidRDefault="00B05EA5" w:rsidP="00B05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B05EA5" w:rsidRDefault="00B05EA5" w:rsidP="00B05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5EA5" w:rsidRPr="00B05EA5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EA5" w:rsidRPr="00B05EA5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B05EA5" w:rsidRPr="00B05EA5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05EA5" w:rsidRPr="00B05EA5" w:rsidRDefault="00B05EA5" w:rsidP="00B05E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B05EA5" w:rsidRDefault="00B05EA5" w:rsidP="00B05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B05EA5" w:rsidRDefault="00B05EA5" w:rsidP="00B05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B05EA5" w:rsidRDefault="00B05EA5" w:rsidP="00B05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B05EA5" w:rsidRDefault="00B05EA5" w:rsidP="00B05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EA5" w:rsidRPr="00B05EA5" w:rsidRDefault="00B05EA5" w:rsidP="00B05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05EA5" w:rsidRPr="00B05EA5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B05EA5" w:rsidRPr="00B05EA5" w:rsidRDefault="00B05EA5" w:rsidP="00B0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B05EA5" w:rsidRDefault="00B05EA5" w:rsidP="00B05EA5">
      <w:pPr>
        <w:ind w:left="142"/>
      </w:pPr>
    </w:p>
    <w:sectPr w:rsidR="00B05EA5" w:rsidSect="00B05EA5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16736"/>
    <w:multiLevelType w:val="multilevel"/>
    <w:tmpl w:val="B9B6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A5"/>
    <w:rsid w:val="00000A50"/>
    <w:rsid w:val="00005878"/>
    <w:rsid w:val="00021D3C"/>
    <w:rsid w:val="000B205B"/>
    <w:rsid w:val="001B10AF"/>
    <w:rsid w:val="001B2DA8"/>
    <w:rsid w:val="001F2E6C"/>
    <w:rsid w:val="002157A2"/>
    <w:rsid w:val="00372C75"/>
    <w:rsid w:val="00391BE4"/>
    <w:rsid w:val="003930EE"/>
    <w:rsid w:val="00410A7D"/>
    <w:rsid w:val="00441517"/>
    <w:rsid w:val="004476CF"/>
    <w:rsid w:val="004A4618"/>
    <w:rsid w:val="00560EE7"/>
    <w:rsid w:val="005671B2"/>
    <w:rsid w:val="005C4F60"/>
    <w:rsid w:val="00602855"/>
    <w:rsid w:val="00747793"/>
    <w:rsid w:val="00757885"/>
    <w:rsid w:val="0076332C"/>
    <w:rsid w:val="007A73D8"/>
    <w:rsid w:val="0085000F"/>
    <w:rsid w:val="0085698B"/>
    <w:rsid w:val="00865B00"/>
    <w:rsid w:val="008C55EF"/>
    <w:rsid w:val="008E3728"/>
    <w:rsid w:val="00902687"/>
    <w:rsid w:val="00957B60"/>
    <w:rsid w:val="009A0B74"/>
    <w:rsid w:val="009C1456"/>
    <w:rsid w:val="009D4F50"/>
    <w:rsid w:val="00A16A2D"/>
    <w:rsid w:val="00A328B9"/>
    <w:rsid w:val="00AA0E72"/>
    <w:rsid w:val="00B05EA5"/>
    <w:rsid w:val="00B31040"/>
    <w:rsid w:val="00B63188"/>
    <w:rsid w:val="00BC59FB"/>
    <w:rsid w:val="00BD454F"/>
    <w:rsid w:val="00C2274A"/>
    <w:rsid w:val="00C432B8"/>
    <w:rsid w:val="00C90804"/>
    <w:rsid w:val="00C97932"/>
    <w:rsid w:val="00CB3C43"/>
    <w:rsid w:val="00D049F1"/>
    <w:rsid w:val="00D9474A"/>
    <w:rsid w:val="00D94D2C"/>
    <w:rsid w:val="00DC1CE0"/>
    <w:rsid w:val="00DD1CF4"/>
    <w:rsid w:val="00E260AF"/>
    <w:rsid w:val="00E32946"/>
    <w:rsid w:val="00E61BB7"/>
    <w:rsid w:val="00EB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Название1"/>
    <w:basedOn w:val="a"/>
    <w:rsid w:val="00B05E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B05EA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B05E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B05EA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Подзаголовок1"/>
    <w:basedOn w:val="a"/>
    <w:rsid w:val="00B05E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bottom">
    <w:name w:val="titlebottom"/>
    <w:basedOn w:val="a"/>
    <w:rsid w:val="00B05E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orm-header">
    <w:name w:val="printform-header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form-subtitle">
    <w:name w:val="printform-subtitl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questtable">
    <w:name w:val="requesttable"/>
    <w:basedOn w:val="a"/>
    <w:rsid w:val="00B05EA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B05E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customStyle="1" w:styleId="aleft1">
    <w:name w:val="aleft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B05E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B05EA5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B05EA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B05EA5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B05E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B05EA5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B05EA5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B05EA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B05E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B05EA5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B05E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B05EA5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B05E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B05EA5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B05EA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B05E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B05EA5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B05EA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B05EA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B05EA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B05E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B05E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B05EA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B05EA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B05EA5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B05EA5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B05EA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B05EA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B05EA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B05EA5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B05EA5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B05EA5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B05EA5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B05E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B05EA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B05EA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B05E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B05EA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B05EA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456"/>
    <w:rPr>
      <w:rFonts w:ascii="Tahoma" w:hAnsi="Tahoma" w:cs="Tahoma"/>
      <w:sz w:val="16"/>
      <w:szCs w:val="16"/>
    </w:rPr>
  </w:style>
  <w:style w:type="character" w:customStyle="1" w:styleId="pinkbg1">
    <w:name w:val="pinkbg1"/>
    <w:basedOn w:val="a0"/>
    <w:rsid w:val="00B63188"/>
    <w:rPr>
      <w:shd w:val="clear" w:color="auto" w:fill="FDD7C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Название1"/>
    <w:basedOn w:val="a"/>
    <w:rsid w:val="00B05E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B05EA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B05E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B05EA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Подзаголовок1"/>
    <w:basedOn w:val="a"/>
    <w:rsid w:val="00B05E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bottom">
    <w:name w:val="titlebottom"/>
    <w:basedOn w:val="a"/>
    <w:rsid w:val="00B05E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orm-header">
    <w:name w:val="printform-header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form-subtitle">
    <w:name w:val="printform-subtitl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questtable">
    <w:name w:val="requesttable"/>
    <w:basedOn w:val="a"/>
    <w:rsid w:val="00B05EA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B05E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customStyle="1" w:styleId="aleft1">
    <w:name w:val="aleft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B05E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B05EA5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B05EA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B05EA5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B05E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B05EA5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B05EA5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B05EA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B05E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B05EA5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B05E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B05EA5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B05E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B05EA5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B05EA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B05E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B05EA5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B05EA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B05EA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B05EA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B05E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B05E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B05EA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B05EA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B05EA5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B05EA5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B05EA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B05EA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B05EA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B05EA5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B05EA5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B05EA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B05EA5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B05EA5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B05E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B05EA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B05EA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B0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B05E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B05EA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B05EA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456"/>
    <w:rPr>
      <w:rFonts w:ascii="Tahoma" w:hAnsi="Tahoma" w:cs="Tahoma"/>
      <w:sz w:val="16"/>
      <w:szCs w:val="16"/>
    </w:rPr>
  </w:style>
  <w:style w:type="character" w:customStyle="1" w:styleId="pinkbg1">
    <w:name w:val="pinkbg1"/>
    <w:basedOn w:val="a0"/>
    <w:rsid w:val="00B63188"/>
    <w:rPr>
      <w:shd w:val="clear" w:color="auto" w:fill="FDD7C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57</Pages>
  <Words>24691</Words>
  <Characters>140744</Characters>
  <Application>Microsoft Office Word</Application>
  <DocSecurity>0</DocSecurity>
  <Lines>1172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Золин Дмитрий Эдуардович</dc:creator>
  <cp:lastModifiedBy>OZ2</cp:lastModifiedBy>
  <cp:revision>13</cp:revision>
  <cp:lastPrinted>2017-02-14T09:11:00Z</cp:lastPrinted>
  <dcterms:created xsi:type="dcterms:W3CDTF">2017-02-14T06:57:00Z</dcterms:created>
  <dcterms:modified xsi:type="dcterms:W3CDTF">2017-02-14T12:08:00Z</dcterms:modified>
</cp:coreProperties>
</file>